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к Решению городской думы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Город Малоярославец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 xml:space="preserve">от «18» декабря 2014 года №508  </w:t>
      </w:r>
    </w:p>
    <w:p w:rsidR="00C405E9" w:rsidRDefault="00C405E9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</w:t>
      </w: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 w:rsidP="00C405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C405E9" w:rsidRPr="0082617C" w:rsidRDefault="00C405E9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АДМИНИСТРАЦИЯ</w:t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405E9" w:rsidRPr="0082617C" w:rsidRDefault="00C405E9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«Город Малоярославец»</w:t>
      </w:r>
    </w:p>
    <w:p w:rsidR="00C405E9" w:rsidRDefault="00C405E9" w:rsidP="00C405E9"/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Pr="00FC3637" w:rsidRDefault="0082617C" w:rsidP="008261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C405E9" w:rsidRPr="00FC3637" w:rsidRDefault="0082617C" w:rsidP="008261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>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N ________________                          "____" ______________ 20____ г.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Хозяйствующий субъект 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36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(наименование предприятия или Ф.И.О. ИП)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63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торговую деятельность в нестационарном торговом объекте,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3637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Для торговли __________________________________________________________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36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(перечень ассортимента продукции)</w:t>
      </w:r>
    </w:p>
    <w:p w:rsidR="00C405E9" w:rsidRPr="00FC3637" w:rsidRDefault="0082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Соответствует требованиям порядка размещения нестационарных торговых объектов на территории МО ГП "Город Малоярославец»</w:t>
      </w:r>
      <w:r w:rsidR="00370F8E" w:rsidRPr="00FC3637">
        <w:rPr>
          <w:rFonts w:ascii="Times New Roman" w:hAnsi="Times New Roman" w:cs="Times New Roman"/>
          <w:sz w:val="24"/>
          <w:szCs w:val="24"/>
        </w:rPr>
        <w:t xml:space="preserve"> утвержденного решением Городской Думы муниципального образования городское поселение «Город Малоярославец».</w:t>
      </w:r>
    </w:p>
    <w:p w:rsidR="0082617C" w:rsidRPr="00FC3637" w:rsidRDefault="008261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N ______ от </w:t>
      </w:r>
      <w:r w:rsidR="00370F8E" w:rsidRPr="00FC3637">
        <w:rPr>
          <w:rFonts w:ascii="Times New Roman" w:hAnsi="Times New Roman" w:cs="Times New Roman"/>
          <w:sz w:val="24"/>
          <w:szCs w:val="24"/>
        </w:rPr>
        <w:t>23 октября 2014</w:t>
      </w:r>
      <w:r w:rsidRPr="00FC36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0F8E" w:rsidRPr="00FC3637" w:rsidRDefault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F8E" w:rsidRPr="00FC3637" w:rsidRDefault="00370F8E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Глава</w:t>
      </w:r>
      <w:r w:rsidR="00814540">
        <w:rPr>
          <w:rFonts w:ascii="Times New Roman" w:hAnsi="Times New Roman" w:cs="Times New Roman"/>
          <w:sz w:val="24"/>
          <w:szCs w:val="24"/>
        </w:rPr>
        <w:t xml:space="preserve"> А</w:t>
      </w:r>
      <w:r w:rsidR="00C405E9" w:rsidRPr="00FC363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405E9" w:rsidRPr="00FC3637" w:rsidRDefault="00370F8E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МО ГП «Город Малоярославец»               </w:t>
      </w:r>
      <w:r w:rsidR="00C405E9" w:rsidRPr="00FC3637">
        <w:rPr>
          <w:rFonts w:ascii="Times New Roman" w:hAnsi="Times New Roman" w:cs="Times New Roman"/>
          <w:sz w:val="24"/>
          <w:szCs w:val="24"/>
        </w:rPr>
        <w:t xml:space="preserve"> ______________ /______________/</w:t>
      </w:r>
    </w:p>
    <w:p w:rsidR="00C405E9" w:rsidRDefault="00C45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05E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C405E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8B7" w:rsidRPr="00871155" w:rsidRDefault="005928B7" w:rsidP="00D34815"/>
    <w:sectPr w:rsidR="005928B7" w:rsidRPr="00871155" w:rsidSect="008145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08" w:rsidRDefault="00662708" w:rsidP="008A7B20">
      <w:pPr>
        <w:spacing w:after="0" w:line="240" w:lineRule="auto"/>
      </w:pPr>
      <w:r>
        <w:separator/>
      </w:r>
    </w:p>
  </w:endnote>
  <w:endnote w:type="continuationSeparator" w:id="0">
    <w:p w:rsidR="00662708" w:rsidRDefault="00662708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08" w:rsidRDefault="00662708" w:rsidP="008A7B20">
      <w:pPr>
        <w:spacing w:after="0" w:line="240" w:lineRule="auto"/>
      </w:pPr>
      <w:r>
        <w:separator/>
      </w:r>
    </w:p>
  </w:footnote>
  <w:footnote w:type="continuationSeparator" w:id="0">
    <w:p w:rsidR="00662708" w:rsidRDefault="00662708" w:rsidP="008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B2B"/>
    <w:multiLevelType w:val="hybridMultilevel"/>
    <w:tmpl w:val="BB16E24A"/>
    <w:lvl w:ilvl="0" w:tplc="3A3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0B"/>
    <w:rsid w:val="0002692D"/>
    <w:rsid w:val="00044739"/>
    <w:rsid w:val="000545FB"/>
    <w:rsid w:val="000B73C6"/>
    <w:rsid w:val="00104586"/>
    <w:rsid w:val="001841DA"/>
    <w:rsid w:val="001967B5"/>
    <w:rsid w:val="00197C43"/>
    <w:rsid w:val="001C2BE6"/>
    <w:rsid w:val="001C3C19"/>
    <w:rsid w:val="001C58EC"/>
    <w:rsid w:val="0023037B"/>
    <w:rsid w:val="00233BA4"/>
    <w:rsid w:val="002568DF"/>
    <w:rsid w:val="002863CD"/>
    <w:rsid w:val="00294838"/>
    <w:rsid w:val="002A5DED"/>
    <w:rsid w:val="002B5A66"/>
    <w:rsid w:val="002E70CF"/>
    <w:rsid w:val="00315654"/>
    <w:rsid w:val="0032693F"/>
    <w:rsid w:val="003313BC"/>
    <w:rsid w:val="003701F0"/>
    <w:rsid w:val="00370F8E"/>
    <w:rsid w:val="003841B8"/>
    <w:rsid w:val="003B0323"/>
    <w:rsid w:val="003D2019"/>
    <w:rsid w:val="003D27B6"/>
    <w:rsid w:val="003F1CD9"/>
    <w:rsid w:val="00420320"/>
    <w:rsid w:val="00430C5B"/>
    <w:rsid w:val="00431DEA"/>
    <w:rsid w:val="00462F32"/>
    <w:rsid w:val="00471A93"/>
    <w:rsid w:val="004C61FD"/>
    <w:rsid w:val="00504D39"/>
    <w:rsid w:val="0054295F"/>
    <w:rsid w:val="0054583A"/>
    <w:rsid w:val="00553BF8"/>
    <w:rsid w:val="00563C5B"/>
    <w:rsid w:val="005928B7"/>
    <w:rsid w:val="005C384E"/>
    <w:rsid w:val="005C7F66"/>
    <w:rsid w:val="005F1FB4"/>
    <w:rsid w:val="00603B11"/>
    <w:rsid w:val="00661A6A"/>
    <w:rsid w:val="00662708"/>
    <w:rsid w:val="00674309"/>
    <w:rsid w:val="006C5B10"/>
    <w:rsid w:val="00750069"/>
    <w:rsid w:val="0079369D"/>
    <w:rsid w:val="007A3EE1"/>
    <w:rsid w:val="007B4C83"/>
    <w:rsid w:val="007B63D7"/>
    <w:rsid w:val="007C4864"/>
    <w:rsid w:val="007F2183"/>
    <w:rsid w:val="00803737"/>
    <w:rsid w:val="00814540"/>
    <w:rsid w:val="0082617C"/>
    <w:rsid w:val="00871155"/>
    <w:rsid w:val="008737FC"/>
    <w:rsid w:val="00894726"/>
    <w:rsid w:val="008A5E46"/>
    <w:rsid w:val="008A7502"/>
    <w:rsid w:val="008A7B20"/>
    <w:rsid w:val="008B3DB8"/>
    <w:rsid w:val="008C14AA"/>
    <w:rsid w:val="008C184E"/>
    <w:rsid w:val="00900272"/>
    <w:rsid w:val="00923751"/>
    <w:rsid w:val="009810E9"/>
    <w:rsid w:val="00983AD7"/>
    <w:rsid w:val="00985A9D"/>
    <w:rsid w:val="009A65DA"/>
    <w:rsid w:val="009E2279"/>
    <w:rsid w:val="009E3E04"/>
    <w:rsid w:val="009F254E"/>
    <w:rsid w:val="009F32DD"/>
    <w:rsid w:val="00A1733C"/>
    <w:rsid w:val="00A23824"/>
    <w:rsid w:val="00A3744A"/>
    <w:rsid w:val="00A758DD"/>
    <w:rsid w:val="00A84C76"/>
    <w:rsid w:val="00A865FC"/>
    <w:rsid w:val="00A954A1"/>
    <w:rsid w:val="00AA1729"/>
    <w:rsid w:val="00AA43A5"/>
    <w:rsid w:val="00AB0EDE"/>
    <w:rsid w:val="00AB24C2"/>
    <w:rsid w:val="00AC2656"/>
    <w:rsid w:val="00AE226E"/>
    <w:rsid w:val="00B12632"/>
    <w:rsid w:val="00B211BC"/>
    <w:rsid w:val="00B52FFC"/>
    <w:rsid w:val="00B562B8"/>
    <w:rsid w:val="00B63368"/>
    <w:rsid w:val="00B6524F"/>
    <w:rsid w:val="00B73B56"/>
    <w:rsid w:val="00B757B6"/>
    <w:rsid w:val="00B94E18"/>
    <w:rsid w:val="00BB11D2"/>
    <w:rsid w:val="00BD441B"/>
    <w:rsid w:val="00BE0E7A"/>
    <w:rsid w:val="00BE2C71"/>
    <w:rsid w:val="00BF2CCB"/>
    <w:rsid w:val="00C142A6"/>
    <w:rsid w:val="00C405E9"/>
    <w:rsid w:val="00C453D4"/>
    <w:rsid w:val="00C55F2D"/>
    <w:rsid w:val="00CA2A85"/>
    <w:rsid w:val="00CA495A"/>
    <w:rsid w:val="00CB5842"/>
    <w:rsid w:val="00CC03AF"/>
    <w:rsid w:val="00D34815"/>
    <w:rsid w:val="00D40FF2"/>
    <w:rsid w:val="00D52C8F"/>
    <w:rsid w:val="00D60801"/>
    <w:rsid w:val="00D63899"/>
    <w:rsid w:val="00DD52DA"/>
    <w:rsid w:val="00DD58BF"/>
    <w:rsid w:val="00DE4A0B"/>
    <w:rsid w:val="00DF1FBF"/>
    <w:rsid w:val="00E3462D"/>
    <w:rsid w:val="00EA01E7"/>
    <w:rsid w:val="00ED432F"/>
    <w:rsid w:val="00F077F8"/>
    <w:rsid w:val="00F115B8"/>
    <w:rsid w:val="00F20C73"/>
    <w:rsid w:val="00F371ED"/>
    <w:rsid w:val="00F458C9"/>
    <w:rsid w:val="00F516B2"/>
    <w:rsid w:val="00F54D05"/>
    <w:rsid w:val="00F97141"/>
    <w:rsid w:val="00FB10AD"/>
    <w:rsid w:val="00FC3637"/>
    <w:rsid w:val="00FC657A"/>
    <w:rsid w:val="00FE4D79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0"/>
  </w:style>
  <w:style w:type="paragraph" w:styleId="1">
    <w:name w:val="heading 1"/>
    <w:basedOn w:val="a"/>
    <w:next w:val="a"/>
    <w:link w:val="10"/>
    <w:qFormat/>
    <w:rsid w:val="00592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1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B20"/>
  </w:style>
  <w:style w:type="paragraph" w:styleId="a8">
    <w:name w:val="footer"/>
    <w:basedOn w:val="a"/>
    <w:link w:val="a9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20"/>
  </w:style>
  <w:style w:type="character" w:styleId="aa">
    <w:name w:val="Hyperlink"/>
    <w:basedOn w:val="a0"/>
    <w:uiPriority w:val="99"/>
    <w:semiHidden/>
    <w:unhideWhenUsed/>
    <w:rsid w:val="007A3EE1"/>
    <w:rPr>
      <w:color w:val="0000FF"/>
      <w:u w:val="single"/>
    </w:rPr>
  </w:style>
  <w:style w:type="paragraph" w:customStyle="1" w:styleId="formattext">
    <w:name w:val="formattext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5E4B8196BAEE95F4C882392C0BF3AD36E9D38FE7852D035777D52EF488F817C879CA3D601100402F86n2b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borelena</dc:creator>
  <cp:keywords/>
  <dc:description/>
  <cp:lastModifiedBy>культура</cp:lastModifiedBy>
  <cp:revision>4</cp:revision>
  <cp:lastPrinted>2014-12-16T12:33:00Z</cp:lastPrinted>
  <dcterms:created xsi:type="dcterms:W3CDTF">2016-11-02T09:06:00Z</dcterms:created>
  <dcterms:modified xsi:type="dcterms:W3CDTF">2016-11-02T09:06:00Z</dcterms:modified>
</cp:coreProperties>
</file>