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31" w:rsidRDefault="00901131" w:rsidP="00901131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ED1" w:rsidRPr="00A63BCF" w:rsidRDefault="00041ED1" w:rsidP="00041ED1">
      <w:pPr>
        <w:tabs>
          <w:tab w:val="left" w:pos="4291"/>
        </w:tabs>
        <w:jc w:val="center"/>
      </w:pPr>
      <w:r w:rsidRPr="00A63BCF">
        <w:t xml:space="preserve">Калужская область </w:t>
      </w:r>
    </w:p>
    <w:p w:rsidR="00041ED1" w:rsidRPr="00A63BCF" w:rsidRDefault="00041ED1" w:rsidP="00041ED1">
      <w:pPr>
        <w:tabs>
          <w:tab w:val="left" w:pos="4291"/>
        </w:tabs>
        <w:jc w:val="center"/>
      </w:pPr>
      <w:r w:rsidRPr="00A63BCF">
        <w:t>Малоярославецкий район</w:t>
      </w:r>
    </w:p>
    <w:p w:rsidR="00041ED1" w:rsidRPr="00A63BCF" w:rsidRDefault="00041ED1" w:rsidP="00041ED1">
      <w:pPr>
        <w:tabs>
          <w:tab w:val="left" w:pos="4291"/>
        </w:tabs>
        <w:jc w:val="center"/>
        <w:rPr>
          <w:b/>
        </w:rPr>
      </w:pPr>
      <w:r w:rsidRPr="00A63BCF">
        <w:rPr>
          <w:b/>
        </w:rPr>
        <w:t>АДМИНИСТРАЦИЯ</w:t>
      </w:r>
    </w:p>
    <w:p w:rsidR="00041ED1" w:rsidRPr="00A63BCF" w:rsidRDefault="00041ED1" w:rsidP="00041ED1">
      <w:pPr>
        <w:tabs>
          <w:tab w:val="left" w:pos="4291"/>
        </w:tabs>
        <w:jc w:val="center"/>
      </w:pPr>
      <w:r w:rsidRPr="00A63BCF">
        <w:t>муниципального образования</w:t>
      </w:r>
    </w:p>
    <w:p w:rsidR="00041ED1" w:rsidRPr="00A63BCF" w:rsidRDefault="00041ED1" w:rsidP="00041ED1">
      <w:pPr>
        <w:tabs>
          <w:tab w:val="left" w:pos="4291"/>
        </w:tabs>
        <w:jc w:val="center"/>
      </w:pPr>
      <w:r w:rsidRPr="00A63BCF">
        <w:t>городское поселение</w:t>
      </w:r>
    </w:p>
    <w:p w:rsidR="00041ED1" w:rsidRPr="00A63BCF" w:rsidRDefault="00041ED1" w:rsidP="00041ED1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«Город Малоярославец»</w:t>
      </w:r>
    </w:p>
    <w:p w:rsidR="00041ED1" w:rsidRPr="00BC514A" w:rsidRDefault="00041ED1" w:rsidP="00041ED1">
      <w:pPr>
        <w:tabs>
          <w:tab w:val="left" w:pos="4291"/>
        </w:tabs>
        <w:jc w:val="center"/>
        <w:rPr>
          <w:b/>
          <w:sz w:val="20"/>
          <w:szCs w:val="20"/>
        </w:rPr>
      </w:pPr>
    </w:p>
    <w:p w:rsidR="00041ED1" w:rsidRPr="00A63BCF" w:rsidRDefault="00041ED1" w:rsidP="00041ED1">
      <w:pPr>
        <w:tabs>
          <w:tab w:val="left" w:pos="4291"/>
        </w:tabs>
        <w:jc w:val="center"/>
        <w:rPr>
          <w:b/>
          <w:sz w:val="26"/>
          <w:szCs w:val="26"/>
        </w:rPr>
      </w:pPr>
      <w:r w:rsidRPr="00A63BCF">
        <w:rPr>
          <w:b/>
          <w:sz w:val="26"/>
          <w:szCs w:val="26"/>
        </w:rPr>
        <w:t>ПОСТАНОВЛЕНИЕ</w:t>
      </w:r>
    </w:p>
    <w:p w:rsidR="00901131" w:rsidRDefault="00901131" w:rsidP="00901131">
      <w:pPr>
        <w:jc w:val="center"/>
        <w:rPr>
          <w:b/>
        </w:rPr>
      </w:pPr>
    </w:p>
    <w:p w:rsidR="00901131" w:rsidRDefault="00901131" w:rsidP="00901131"/>
    <w:p w:rsidR="00901131" w:rsidRPr="00041ED1" w:rsidRDefault="00901131" w:rsidP="005E720A">
      <w:pPr>
        <w:jc w:val="center"/>
        <w:rPr>
          <w:b/>
          <w:sz w:val="26"/>
          <w:szCs w:val="26"/>
        </w:rPr>
      </w:pPr>
      <w:r w:rsidRPr="00041ED1">
        <w:rPr>
          <w:b/>
          <w:sz w:val="26"/>
          <w:szCs w:val="26"/>
        </w:rPr>
        <w:t xml:space="preserve">от </w:t>
      </w:r>
      <w:r w:rsidR="00334F88">
        <w:rPr>
          <w:b/>
          <w:sz w:val="26"/>
          <w:szCs w:val="26"/>
        </w:rPr>
        <w:t>15.03.</w:t>
      </w:r>
      <w:r w:rsidRPr="00041ED1">
        <w:rPr>
          <w:b/>
          <w:sz w:val="26"/>
          <w:szCs w:val="26"/>
        </w:rPr>
        <w:t>202</w:t>
      </w:r>
      <w:r w:rsidR="00041ED1" w:rsidRPr="00041ED1">
        <w:rPr>
          <w:b/>
          <w:sz w:val="26"/>
          <w:szCs w:val="26"/>
        </w:rPr>
        <w:t>1</w:t>
      </w:r>
      <w:r w:rsidRPr="00041ED1">
        <w:rPr>
          <w:b/>
          <w:sz w:val="26"/>
          <w:szCs w:val="26"/>
        </w:rPr>
        <w:t xml:space="preserve"> г.                                                          </w:t>
      </w:r>
      <w:r w:rsidR="00041ED1" w:rsidRPr="00041ED1">
        <w:rPr>
          <w:b/>
          <w:sz w:val="26"/>
          <w:szCs w:val="26"/>
        </w:rPr>
        <w:t xml:space="preserve">     </w:t>
      </w:r>
      <w:r w:rsidR="005E720A">
        <w:rPr>
          <w:b/>
          <w:sz w:val="26"/>
          <w:szCs w:val="26"/>
        </w:rPr>
        <w:t xml:space="preserve">                   </w:t>
      </w:r>
      <w:r w:rsidR="00041ED1" w:rsidRPr="00041ED1">
        <w:rPr>
          <w:b/>
          <w:sz w:val="26"/>
          <w:szCs w:val="26"/>
        </w:rPr>
        <w:t xml:space="preserve">  </w:t>
      </w:r>
      <w:r w:rsidR="00041ED1">
        <w:rPr>
          <w:b/>
          <w:sz w:val="26"/>
          <w:szCs w:val="26"/>
        </w:rPr>
        <w:t xml:space="preserve">    </w:t>
      </w:r>
      <w:r w:rsidR="00041ED1" w:rsidRPr="00041ED1">
        <w:rPr>
          <w:b/>
          <w:sz w:val="26"/>
          <w:szCs w:val="26"/>
        </w:rPr>
        <w:t xml:space="preserve">  </w:t>
      </w:r>
      <w:r w:rsidRPr="00041ED1">
        <w:rPr>
          <w:b/>
          <w:sz w:val="26"/>
          <w:szCs w:val="26"/>
        </w:rPr>
        <w:t xml:space="preserve">№ </w:t>
      </w:r>
      <w:r w:rsidR="00334F88">
        <w:rPr>
          <w:b/>
          <w:sz w:val="26"/>
          <w:szCs w:val="26"/>
        </w:rPr>
        <w:t>277</w:t>
      </w:r>
    </w:p>
    <w:p w:rsidR="00901131" w:rsidRPr="00041ED1" w:rsidRDefault="00901131" w:rsidP="00901131">
      <w:pPr>
        <w:rPr>
          <w:sz w:val="26"/>
          <w:szCs w:val="26"/>
          <w:u w:val="single"/>
        </w:rPr>
      </w:pPr>
    </w:p>
    <w:p w:rsidR="00901131" w:rsidRPr="009438EB" w:rsidRDefault="00901131" w:rsidP="00901131">
      <w:pPr>
        <w:jc w:val="both"/>
        <w:rPr>
          <w:b/>
          <w:bCs/>
          <w:color w:val="2D3038"/>
          <w:sz w:val="26"/>
          <w:szCs w:val="26"/>
        </w:rPr>
      </w:pPr>
      <w:r w:rsidRPr="009438EB">
        <w:rPr>
          <w:b/>
          <w:bCs/>
          <w:color w:val="2D3038"/>
          <w:sz w:val="26"/>
          <w:szCs w:val="26"/>
        </w:rPr>
        <w:t>О внесении изменений в Постановление</w:t>
      </w:r>
      <w:r w:rsidR="00B93C14">
        <w:rPr>
          <w:b/>
          <w:bCs/>
          <w:color w:val="2D3038"/>
          <w:sz w:val="26"/>
          <w:szCs w:val="26"/>
        </w:rPr>
        <w:t xml:space="preserve"> администрации муниципального образования городское поселение «Город Малоярославец» </w:t>
      </w:r>
      <w:r w:rsidR="009438EB" w:rsidRPr="009438EB">
        <w:rPr>
          <w:b/>
          <w:bCs/>
          <w:color w:val="2D3038"/>
          <w:sz w:val="26"/>
          <w:szCs w:val="26"/>
        </w:rPr>
        <w:t>от 25.05.2017</w:t>
      </w:r>
      <w:r w:rsidR="00B93C14">
        <w:rPr>
          <w:b/>
          <w:bCs/>
          <w:color w:val="2D3038"/>
          <w:sz w:val="26"/>
          <w:szCs w:val="26"/>
        </w:rPr>
        <w:t xml:space="preserve"> </w:t>
      </w:r>
      <w:r w:rsidR="00B93C14" w:rsidRPr="009438EB">
        <w:rPr>
          <w:b/>
          <w:bCs/>
          <w:color w:val="2D3038"/>
          <w:sz w:val="26"/>
          <w:szCs w:val="26"/>
        </w:rPr>
        <w:t xml:space="preserve">№ 432 </w:t>
      </w:r>
      <w:r w:rsidR="009438EB" w:rsidRPr="009438EB">
        <w:rPr>
          <w:b/>
          <w:bCs/>
          <w:color w:val="2D3038"/>
          <w:sz w:val="26"/>
          <w:szCs w:val="26"/>
        </w:rPr>
        <w:t xml:space="preserve"> </w:t>
      </w:r>
      <w:r w:rsidRPr="009438EB">
        <w:rPr>
          <w:b/>
          <w:bCs/>
          <w:color w:val="2D3038"/>
          <w:sz w:val="26"/>
          <w:szCs w:val="26"/>
        </w:rPr>
        <w:t>«О порядке размещения и организации работы объектов сезонной торговли на территории муниципального образования городское поселение "Город Малоярославец"</w:t>
      </w:r>
    </w:p>
    <w:p w:rsidR="00901131" w:rsidRPr="00041ED1" w:rsidRDefault="00901131" w:rsidP="00901131">
      <w:pPr>
        <w:rPr>
          <w:bCs/>
          <w:i/>
          <w:color w:val="2D3038"/>
          <w:sz w:val="26"/>
          <w:szCs w:val="26"/>
        </w:rPr>
      </w:pPr>
    </w:p>
    <w:p w:rsidR="00516D8A" w:rsidRPr="00041ED1" w:rsidRDefault="00901131" w:rsidP="00516D8A">
      <w:pPr>
        <w:ind w:firstLine="709"/>
        <w:jc w:val="both"/>
        <w:rPr>
          <w:sz w:val="26"/>
          <w:szCs w:val="26"/>
        </w:rPr>
      </w:pPr>
      <w:proofErr w:type="gramStart"/>
      <w:r w:rsidRPr="00041ED1">
        <w:rPr>
          <w:sz w:val="26"/>
          <w:szCs w:val="26"/>
        </w:rPr>
        <w:t>Руководствуясь Фед</w:t>
      </w:r>
      <w:bookmarkStart w:id="0" w:name="_GoBack"/>
      <w:bookmarkEnd w:id="0"/>
      <w:r w:rsidRPr="00041ED1">
        <w:rPr>
          <w:sz w:val="26"/>
          <w:szCs w:val="26"/>
        </w:rPr>
        <w:t xml:space="preserve">еральным законом от 06.10.2003 N 131-ФЗ </w:t>
      </w:r>
      <w:r w:rsidR="00DE44F0">
        <w:rPr>
          <w:sz w:val="26"/>
          <w:szCs w:val="26"/>
        </w:rPr>
        <w:t>«</w:t>
      </w:r>
      <w:r w:rsidRPr="00041ED1">
        <w:rPr>
          <w:sz w:val="26"/>
          <w:szCs w:val="26"/>
        </w:rPr>
        <w:t>Об общих принципах организации местного самоуп</w:t>
      </w:r>
      <w:r w:rsidR="00DE44F0">
        <w:rPr>
          <w:sz w:val="26"/>
          <w:szCs w:val="26"/>
        </w:rPr>
        <w:t>равления в Российской Федерации»</w:t>
      </w:r>
      <w:r w:rsidRPr="00041ED1">
        <w:rPr>
          <w:sz w:val="26"/>
          <w:szCs w:val="26"/>
        </w:rPr>
        <w:t xml:space="preserve">, Федеральным законом от 28.12.2009 N 381-ФЗ </w:t>
      </w:r>
      <w:r w:rsidR="00DE44F0">
        <w:rPr>
          <w:sz w:val="26"/>
          <w:szCs w:val="26"/>
        </w:rPr>
        <w:t>«</w:t>
      </w:r>
      <w:r w:rsidRPr="00041ED1">
        <w:rPr>
          <w:sz w:val="26"/>
          <w:szCs w:val="26"/>
        </w:rPr>
        <w:t>Об основах государственного регулирования торговой деят</w:t>
      </w:r>
      <w:r w:rsidR="00DE44F0">
        <w:rPr>
          <w:sz w:val="26"/>
          <w:szCs w:val="26"/>
        </w:rPr>
        <w:t>ельности в Российской Федерации»</w:t>
      </w:r>
      <w:r w:rsidRPr="00041ED1">
        <w:rPr>
          <w:sz w:val="26"/>
          <w:szCs w:val="26"/>
        </w:rPr>
        <w:t xml:space="preserve">, в целях обеспечения муниципального образования городское поселение </w:t>
      </w:r>
      <w:r w:rsidR="00DE44F0">
        <w:rPr>
          <w:sz w:val="26"/>
          <w:szCs w:val="26"/>
        </w:rPr>
        <w:t>«Город Малоярославец»</w:t>
      </w:r>
      <w:r w:rsidRPr="00041ED1">
        <w:rPr>
          <w:sz w:val="26"/>
          <w:szCs w:val="26"/>
        </w:rPr>
        <w:t xml:space="preserve"> услугами нестационарной сезонной торговли, руководствуясь Уста</w:t>
      </w:r>
      <w:r w:rsidR="00DF2AD7">
        <w:rPr>
          <w:sz w:val="26"/>
          <w:szCs w:val="26"/>
        </w:rPr>
        <w:t xml:space="preserve">вом </w:t>
      </w:r>
      <w:r w:rsidR="00DF2AD7" w:rsidRPr="00041ED1"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 w:rsidR="00DF2AD7">
        <w:rPr>
          <w:sz w:val="26"/>
          <w:szCs w:val="26"/>
        </w:rPr>
        <w:t xml:space="preserve"> </w:t>
      </w:r>
      <w:r w:rsidR="00516D8A">
        <w:rPr>
          <w:sz w:val="26"/>
          <w:szCs w:val="26"/>
        </w:rPr>
        <w:t>«Город Малоярославец»</w:t>
      </w:r>
      <w:proofErr w:type="gramEnd"/>
    </w:p>
    <w:p w:rsidR="00901131" w:rsidRPr="00041ED1" w:rsidRDefault="00901131" w:rsidP="00901131">
      <w:pPr>
        <w:jc w:val="both"/>
        <w:rPr>
          <w:sz w:val="26"/>
          <w:szCs w:val="26"/>
        </w:rPr>
      </w:pPr>
    </w:p>
    <w:p w:rsidR="00901131" w:rsidRPr="00041ED1" w:rsidRDefault="00901131" w:rsidP="00901131">
      <w:pPr>
        <w:jc w:val="center"/>
        <w:rPr>
          <w:b/>
          <w:sz w:val="26"/>
          <w:szCs w:val="26"/>
        </w:rPr>
      </w:pPr>
      <w:r w:rsidRPr="00041ED1">
        <w:rPr>
          <w:b/>
          <w:sz w:val="26"/>
          <w:szCs w:val="26"/>
        </w:rPr>
        <w:t>ПОСТАНОВЛЯЮ:</w:t>
      </w:r>
    </w:p>
    <w:p w:rsidR="00901131" w:rsidRPr="00041ED1" w:rsidRDefault="00901131" w:rsidP="00901131">
      <w:pPr>
        <w:jc w:val="center"/>
        <w:rPr>
          <w:b/>
          <w:sz w:val="26"/>
          <w:szCs w:val="26"/>
        </w:rPr>
      </w:pPr>
    </w:p>
    <w:p w:rsidR="00901131" w:rsidRPr="00041ED1" w:rsidRDefault="00901131" w:rsidP="0073226E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0" w:firstLine="709"/>
        <w:jc w:val="both"/>
        <w:rPr>
          <w:rStyle w:val="num"/>
          <w:bCs/>
          <w:sz w:val="26"/>
          <w:szCs w:val="26"/>
          <w:bdr w:val="none" w:sz="0" w:space="0" w:color="auto" w:frame="1"/>
        </w:rPr>
      </w:pPr>
      <w:r w:rsidRPr="00041ED1">
        <w:rPr>
          <w:rStyle w:val="num"/>
          <w:bCs/>
          <w:sz w:val="26"/>
          <w:szCs w:val="26"/>
          <w:bdr w:val="none" w:sz="0" w:space="0" w:color="auto" w:frame="1"/>
        </w:rPr>
        <w:t xml:space="preserve">Внести </w:t>
      </w:r>
      <w:r w:rsidR="00B93C14">
        <w:rPr>
          <w:rStyle w:val="num"/>
          <w:bCs/>
          <w:sz w:val="26"/>
          <w:szCs w:val="26"/>
          <w:bdr w:val="none" w:sz="0" w:space="0" w:color="auto" w:frame="1"/>
        </w:rPr>
        <w:t xml:space="preserve">в </w:t>
      </w:r>
      <w:r w:rsidR="00B93C14" w:rsidRPr="00041ED1">
        <w:rPr>
          <w:rStyle w:val="num"/>
          <w:bCs/>
          <w:sz w:val="26"/>
          <w:szCs w:val="26"/>
          <w:bdr w:val="none" w:sz="0" w:space="0" w:color="auto" w:frame="1"/>
        </w:rPr>
        <w:t>Постановлени</w:t>
      </w:r>
      <w:r w:rsidR="00B93C14">
        <w:rPr>
          <w:rStyle w:val="num"/>
          <w:bCs/>
          <w:sz w:val="26"/>
          <w:szCs w:val="26"/>
          <w:bdr w:val="none" w:sz="0" w:space="0" w:color="auto" w:frame="1"/>
        </w:rPr>
        <w:t>е администрации муниципального образования городское поселение «Город Малоярославец»</w:t>
      </w:r>
      <w:r w:rsidR="00B93C14" w:rsidRPr="00B93C14">
        <w:rPr>
          <w:rStyle w:val="num"/>
          <w:bCs/>
          <w:sz w:val="26"/>
          <w:szCs w:val="26"/>
          <w:bdr w:val="none" w:sz="0" w:space="0" w:color="auto" w:frame="1"/>
        </w:rPr>
        <w:t xml:space="preserve"> </w:t>
      </w:r>
      <w:r w:rsidR="00B93C14" w:rsidRPr="00041ED1">
        <w:rPr>
          <w:rStyle w:val="num"/>
          <w:bCs/>
          <w:sz w:val="26"/>
          <w:szCs w:val="26"/>
          <w:bdr w:val="none" w:sz="0" w:space="0" w:color="auto" w:frame="1"/>
        </w:rPr>
        <w:t xml:space="preserve">от 25.05.2017 № 432 </w:t>
      </w:r>
      <w:r w:rsidRPr="00041ED1">
        <w:rPr>
          <w:rStyle w:val="num"/>
          <w:bCs/>
          <w:sz w:val="26"/>
          <w:szCs w:val="26"/>
          <w:bdr w:val="none" w:sz="0" w:space="0" w:color="auto" w:frame="1"/>
        </w:rPr>
        <w:t>следующие изменения в Приложение № 2 «О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  <w:r w:rsidR="00B46B84">
        <w:rPr>
          <w:rStyle w:val="num"/>
          <w:bCs/>
          <w:sz w:val="26"/>
          <w:szCs w:val="26"/>
          <w:bdr w:val="none" w:sz="0" w:space="0" w:color="auto" w:frame="1"/>
        </w:rPr>
        <w:t xml:space="preserve"> далее по тексту</w:t>
      </w:r>
      <w:r w:rsidR="005D194D">
        <w:rPr>
          <w:rStyle w:val="num"/>
          <w:bCs/>
          <w:sz w:val="26"/>
          <w:szCs w:val="26"/>
          <w:bdr w:val="none" w:sz="0" w:space="0" w:color="auto" w:frame="1"/>
        </w:rPr>
        <w:t xml:space="preserve"> (Постановление) следующие изменения:</w:t>
      </w:r>
    </w:p>
    <w:p w:rsidR="00901131" w:rsidRPr="00041ED1" w:rsidRDefault="00E85D3B" w:rsidP="007322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44561">
        <w:rPr>
          <w:sz w:val="26"/>
          <w:szCs w:val="26"/>
        </w:rPr>
        <w:t>В</w:t>
      </w:r>
      <w:r w:rsidR="00901131" w:rsidRPr="00041ED1">
        <w:rPr>
          <w:sz w:val="26"/>
          <w:szCs w:val="26"/>
        </w:rPr>
        <w:t xml:space="preserve"> Приложение № 2</w:t>
      </w:r>
      <w:r w:rsidR="00B46B84">
        <w:rPr>
          <w:sz w:val="26"/>
          <w:szCs w:val="26"/>
        </w:rPr>
        <w:t xml:space="preserve"> к Положению</w:t>
      </w:r>
      <w:r w:rsidR="00B46B84" w:rsidRPr="00B46B84">
        <w:rPr>
          <w:rStyle w:val="num"/>
          <w:bCs/>
          <w:sz w:val="26"/>
          <w:szCs w:val="26"/>
          <w:bdr w:val="none" w:sz="0" w:space="0" w:color="auto" w:frame="1"/>
        </w:rPr>
        <w:t xml:space="preserve"> </w:t>
      </w:r>
      <w:r w:rsidR="00B46B84">
        <w:rPr>
          <w:rStyle w:val="num"/>
          <w:bCs/>
          <w:sz w:val="26"/>
          <w:szCs w:val="26"/>
          <w:bdr w:val="none" w:sz="0" w:space="0" w:color="auto" w:frame="1"/>
        </w:rPr>
        <w:t>о</w:t>
      </w:r>
      <w:r w:rsidR="00B46B84" w:rsidRPr="00041ED1">
        <w:rPr>
          <w:rStyle w:val="num"/>
          <w:bCs/>
          <w:sz w:val="26"/>
          <w:szCs w:val="26"/>
          <w:bdr w:val="none" w:sz="0" w:space="0" w:color="auto" w:frame="1"/>
        </w:rPr>
        <w:t xml:space="preserve"> порядке размещения и организации работы объектов сезонной торговли на территории муниципального образования городское поселение «Город Малоярославец»</w:t>
      </w:r>
      <w:r w:rsidR="00B46B84">
        <w:rPr>
          <w:sz w:val="26"/>
          <w:szCs w:val="26"/>
        </w:rPr>
        <w:t xml:space="preserve"> </w:t>
      </w:r>
      <w:r w:rsidR="00444561">
        <w:rPr>
          <w:sz w:val="26"/>
          <w:szCs w:val="26"/>
        </w:rPr>
        <w:t>утвержденн</w:t>
      </w:r>
      <w:r w:rsidR="00B46B84">
        <w:rPr>
          <w:sz w:val="26"/>
          <w:szCs w:val="26"/>
        </w:rPr>
        <w:t>ы</w:t>
      </w:r>
      <w:r w:rsidR="00444561">
        <w:rPr>
          <w:sz w:val="26"/>
          <w:szCs w:val="26"/>
        </w:rPr>
        <w:t>м Постановлением д</w:t>
      </w:r>
      <w:r w:rsidR="006B7378">
        <w:rPr>
          <w:sz w:val="26"/>
          <w:szCs w:val="26"/>
        </w:rPr>
        <w:t>опол</w:t>
      </w:r>
      <w:r w:rsidR="00444561">
        <w:rPr>
          <w:sz w:val="26"/>
          <w:szCs w:val="26"/>
        </w:rPr>
        <w:t>ни</w:t>
      </w:r>
      <w:r w:rsidR="006B7378">
        <w:rPr>
          <w:sz w:val="26"/>
          <w:szCs w:val="26"/>
        </w:rPr>
        <w:t>ть</w:t>
      </w:r>
      <w:r w:rsidR="00B46B84">
        <w:rPr>
          <w:sz w:val="26"/>
          <w:szCs w:val="26"/>
        </w:rPr>
        <w:t xml:space="preserve"> </w:t>
      </w:r>
      <w:r w:rsidR="00444561">
        <w:rPr>
          <w:sz w:val="26"/>
          <w:szCs w:val="26"/>
        </w:rPr>
        <w:t xml:space="preserve"> пункт</w:t>
      </w:r>
      <w:r w:rsidR="006B7378">
        <w:rPr>
          <w:sz w:val="26"/>
          <w:szCs w:val="26"/>
        </w:rPr>
        <w:t xml:space="preserve"> 48</w:t>
      </w:r>
      <w:r w:rsidR="00901131" w:rsidRPr="00041ED1">
        <w:rPr>
          <w:sz w:val="26"/>
          <w:szCs w:val="26"/>
        </w:rPr>
        <w:t xml:space="preserve"> следующ</w:t>
      </w:r>
      <w:r w:rsidR="00B46B84">
        <w:rPr>
          <w:sz w:val="26"/>
          <w:szCs w:val="26"/>
        </w:rPr>
        <w:t>им</w:t>
      </w:r>
      <w:r w:rsidR="00901131" w:rsidRPr="00041ED1">
        <w:rPr>
          <w:sz w:val="26"/>
          <w:szCs w:val="26"/>
        </w:rPr>
        <w:t xml:space="preserve"> содержани</w:t>
      </w:r>
      <w:r w:rsidR="00B46B84">
        <w:rPr>
          <w:sz w:val="26"/>
          <w:szCs w:val="26"/>
        </w:rPr>
        <w:t>ем</w:t>
      </w:r>
      <w:r w:rsidR="006B7378">
        <w:rPr>
          <w:sz w:val="26"/>
          <w:szCs w:val="26"/>
        </w:rPr>
        <w:t>:</w:t>
      </w:r>
      <w:r w:rsidR="00901131" w:rsidRPr="00041ED1">
        <w:rPr>
          <w:sz w:val="26"/>
          <w:szCs w:val="26"/>
        </w:rPr>
        <w:t xml:space="preserve"> «п. </w:t>
      </w:r>
      <w:r w:rsidR="0080085E">
        <w:rPr>
          <w:sz w:val="26"/>
          <w:szCs w:val="26"/>
        </w:rPr>
        <w:t>48</w:t>
      </w:r>
      <w:r w:rsidR="00901131" w:rsidRPr="00041ED1">
        <w:rPr>
          <w:sz w:val="26"/>
          <w:szCs w:val="26"/>
        </w:rPr>
        <w:t xml:space="preserve"> – ул. </w:t>
      </w:r>
      <w:r w:rsidR="002274F0">
        <w:rPr>
          <w:sz w:val="26"/>
          <w:szCs w:val="26"/>
        </w:rPr>
        <w:t>Российских газовиков</w:t>
      </w:r>
      <w:r w:rsidR="00901131" w:rsidRPr="00041ED1">
        <w:rPr>
          <w:sz w:val="26"/>
          <w:szCs w:val="26"/>
        </w:rPr>
        <w:t xml:space="preserve">, поворот на </w:t>
      </w:r>
      <w:r w:rsidR="002274F0">
        <w:rPr>
          <w:sz w:val="26"/>
          <w:szCs w:val="26"/>
        </w:rPr>
        <w:t>ул. Румынская</w:t>
      </w:r>
      <w:r w:rsidR="00901131" w:rsidRPr="00041ED1">
        <w:rPr>
          <w:sz w:val="26"/>
          <w:szCs w:val="26"/>
        </w:rPr>
        <w:t xml:space="preserve">  – сезонные овощи, бахчевые, фрукты</w:t>
      </w:r>
      <w:r w:rsidR="002274F0">
        <w:rPr>
          <w:sz w:val="26"/>
          <w:szCs w:val="26"/>
        </w:rPr>
        <w:t>, термоларь-мороженное</w:t>
      </w:r>
      <w:r w:rsidR="00901131" w:rsidRPr="00041ED1">
        <w:rPr>
          <w:sz w:val="26"/>
          <w:szCs w:val="26"/>
        </w:rPr>
        <w:t>».</w:t>
      </w:r>
    </w:p>
    <w:p w:rsidR="00901131" w:rsidRPr="00041ED1" w:rsidRDefault="00901131" w:rsidP="0073226E">
      <w:pPr>
        <w:ind w:firstLine="709"/>
        <w:jc w:val="both"/>
        <w:rPr>
          <w:sz w:val="26"/>
          <w:szCs w:val="26"/>
        </w:rPr>
      </w:pPr>
      <w:r w:rsidRPr="00041ED1">
        <w:rPr>
          <w:sz w:val="26"/>
          <w:szCs w:val="26"/>
        </w:rPr>
        <w:t xml:space="preserve">2. </w:t>
      </w:r>
      <w:r w:rsidR="007715BE">
        <w:rPr>
          <w:sz w:val="26"/>
          <w:szCs w:val="26"/>
        </w:rPr>
        <w:t xml:space="preserve">Настоящее Постановление вступает в силу </w:t>
      </w:r>
      <w:r w:rsidR="00B37E8F">
        <w:rPr>
          <w:sz w:val="26"/>
          <w:szCs w:val="26"/>
        </w:rPr>
        <w:t>со</w:t>
      </w:r>
      <w:r w:rsidR="007715BE">
        <w:rPr>
          <w:sz w:val="26"/>
          <w:szCs w:val="26"/>
        </w:rPr>
        <w:t xml:space="preserve"> дня подписания </w:t>
      </w:r>
      <w:r w:rsidR="00B37E8F">
        <w:rPr>
          <w:sz w:val="26"/>
          <w:szCs w:val="26"/>
        </w:rPr>
        <w:t>и</w:t>
      </w:r>
      <w:r w:rsidR="007715BE">
        <w:rPr>
          <w:sz w:val="26"/>
          <w:szCs w:val="26"/>
        </w:rPr>
        <w:t xml:space="preserve"> подлежит опубликованию </w:t>
      </w:r>
      <w:r w:rsidRPr="00041ED1">
        <w:rPr>
          <w:sz w:val="26"/>
          <w:szCs w:val="26"/>
        </w:rPr>
        <w:t xml:space="preserve">на официальном сайте администрации </w:t>
      </w:r>
      <w:r w:rsidRPr="00041ED1">
        <w:rPr>
          <w:rStyle w:val="num"/>
          <w:bCs/>
          <w:sz w:val="26"/>
          <w:szCs w:val="26"/>
          <w:bdr w:val="none" w:sz="0" w:space="0" w:color="auto" w:frame="1"/>
        </w:rPr>
        <w:t>муниципального образования городское поселение</w:t>
      </w:r>
      <w:r w:rsidRPr="00041ED1">
        <w:rPr>
          <w:sz w:val="26"/>
          <w:szCs w:val="26"/>
        </w:rPr>
        <w:t xml:space="preserve"> </w:t>
      </w:r>
      <w:r w:rsidR="002274F0">
        <w:rPr>
          <w:sz w:val="26"/>
          <w:szCs w:val="26"/>
        </w:rPr>
        <w:t>«Город Малоярославец»</w:t>
      </w:r>
      <w:r w:rsidRPr="00041ED1">
        <w:rPr>
          <w:sz w:val="26"/>
          <w:szCs w:val="26"/>
        </w:rPr>
        <w:t xml:space="preserve"> </w:t>
      </w:r>
      <w:r w:rsidR="00B37E8F">
        <w:rPr>
          <w:sz w:val="26"/>
          <w:szCs w:val="26"/>
        </w:rPr>
        <w:t>информационно-телекоммуникационной</w:t>
      </w:r>
      <w:r w:rsidRPr="00041ED1">
        <w:rPr>
          <w:sz w:val="26"/>
          <w:szCs w:val="26"/>
        </w:rPr>
        <w:t xml:space="preserve"> сети </w:t>
      </w:r>
      <w:r w:rsidR="00B37E8F">
        <w:rPr>
          <w:sz w:val="26"/>
          <w:szCs w:val="26"/>
        </w:rPr>
        <w:t>«</w:t>
      </w:r>
      <w:r w:rsidRPr="00041ED1">
        <w:rPr>
          <w:sz w:val="26"/>
          <w:szCs w:val="26"/>
        </w:rPr>
        <w:t>Интернет</w:t>
      </w:r>
      <w:r w:rsidR="007715BE">
        <w:rPr>
          <w:sz w:val="26"/>
          <w:szCs w:val="26"/>
        </w:rPr>
        <w:t>»</w:t>
      </w:r>
      <w:r w:rsidRPr="00041ED1">
        <w:rPr>
          <w:sz w:val="26"/>
          <w:szCs w:val="26"/>
        </w:rPr>
        <w:t xml:space="preserve"> и в газете </w:t>
      </w:r>
      <w:r w:rsidR="002274F0">
        <w:rPr>
          <w:sz w:val="26"/>
          <w:szCs w:val="26"/>
        </w:rPr>
        <w:t>«Малоярославецкий край»</w:t>
      </w:r>
      <w:r w:rsidRPr="00041ED1">
        <w:rPr>
          <w:sz w:val="26"/>
          <w:szCs w:val="26"/>
        </w:rPr>
        <w:t>.</w:t>
      </w:r>
    </w:p>
    <w:p w:rsidR="00901131" w:rsidRDefault="00901131" w:rsidP="0073226E">
      <w:pPr>
        <w:ind w:firstLine="709"/>
        <w:jc w:val="both"/>
        <w:rPr>
          <w:sz w:val="26"/>
          <w:szCs w:val="26"/>
        </w:rPr>
      </w:pPr>
      <w:r w:rsidRPr="00041ED1">
        <w:rPr>
          <w:sz w:val="26"/>
          <w:szCs w:val="26"/>
        </w:rPr>
        <w:t xml:space="preserve">3.  Контроль за исполнением настоящего постановления оставляю за </w:t>
      </w:r>
      <w:r w:rsidR="00041ED1">
        <w:rPr>
          <w:sz w:val="26"/>
          <w:szCs w:val="26"/>
        </w:rPr>
        <w:t>собой.</w:t>
      </w:r>
    </w:p>
    <w:p w:rsidR="00121865" w:rsidRDefault="00121865" w:rsidP="00041ED1">
      <w:pPr>
        <w:ind w:firstLine="709"/>
        <w:jc w:val="both"/>
        <w:rPr>
          <w:sz w:val="26"/>
          <w:szCs w:val="26"/>
        </w:rPr>
      </w:pPr>
    </w:p>
    <w:p w:rsidR="00901131" w:rsidRPr="00041ED1" w:rsidRDefault="00901131" w:rsidP="00901131">
      <w:pPr>
        <w:rPr>
          <w:sz w:val="26"/>
          <w:szCs w:val="26"/>
        </w:rPr>
      </w:pPr>
    </w:p>
    <w:p w:rsidR="000522B2" w:rsidRPr="00DF2AD7" w:rsidRDefault="00901131">
      <w:pPr>
        <w:rPr>
          <w:sz w:val="26"/>
          <w:szCs w:val="26"/>
        </w:rPr>
      </w:pPr>
      <w:r w:rsidRPr="00041ED1">
        <w:rPr>
          <w:b/>
          <w:sz w:val="26"/>
          <w:szCs w:val="26"/>
        </w:rPr>
        <w:t>Глава администрации</w:t>
      </w:r>
      <w:r w:rsidRPr="00041ED1">
        <w:rPr>
          <w:b/>
          <w:sz w:val="26"/>
          <w:szCs w:val="26"/>
        </w:rPr>
        <w:tab/>
      </w:r>
      <w:r w:rsidRPr="00041ED1">
        <w:rPr>
          <w:b/>
          <w:sz w:val="26"/>
          <w:szCs w:val="26"/>
        </w:rPr>
        <w:tab/>
      </w:r>
      <w:r w:rsidRPr="00041ED1">
        <w:rPr>
          <w:b/>
          <w:sz w:val="26"/>
          <w:szCs w:val="26"/>
        </w:rPr>
        <w:tab/>
      </w:r>
      <w:r w:rsidRPr="00041ED1">
        <w:rPr>
          <w:b/>
          <w:sz w:val="26"/>
          <w:szCs w:val="26"/>
        </w:rPr>
        <w:tab/>
        <w:t xml:space="preserve">                     </w:t>
      </w:r>
      <w:r w:rsidR="00041ED1">
        <w:rPr>
          <w:b/>
          <w:sz w:val="26"/>
          <w:szCs w:val="26"/>
        </w:rPr>
        <w:t xml:space="preserve">                      </w:t>
      </w:r>
      <w:r w:rsidRPr="00041ED1">
        <w:rPr>
          <w:b/>
          <w:sz w:val="26"/>
          <w:szCs w:val="26"/>
        </w:rPr>
        <w:t>М.А. Крылов</w:t>
      </w:r>
    </w:p>
    <w:sectPr w:rsidR="000522B2" w:rsidRPr="00DF2AD7" w:rsidSect="005D194D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01131"/>
    <w:rsid w:val="00001F14"/>
    <w:rsid w:val="0000408B"/>
    <w:rsid w:val="0001434A"/>
    <w:rsid w:val="00016CA6"/>
    <w:rsid w:val="00017479"/>
    <w:rsid w:val="00020B31"/>
    <w:rsid w:val="000234B0"/>
    <w:rsid w:val="0003108A"/>
    <w:rsid w:val="00034D84"/>
    <w:rsid w:val="00041ED1"/>
    <w:rsid w:val="00053CAC"/>
    <w:rsid w:val="00056C1B"/>
    <w:rsid w:val="00073877"/>
    <w:rsid w:val="00084ABA"/>
    <w:rsid w:val="00087CFF"/>
    <w:rsid w:val="00094C6B"/>
    <w:rsid w:val="00095608"/>
    <w:rsid w:val="00095A29"/>
    <w:rsid w:val="000C233E"/>
    <w:rsid w:val="000C4456"/>
    <w:rsid w:val="000C5431"/>
    <w:rsid w:val="000D51E8"/>
    <w:rsid w:val="00101557"/>
    <w:rsid w:val="00121865"/>
    <w:rsid w:val="00124C27"/>
    <w:rsid w:val="0013515C"/>
    <w:rsid w:val="0014107B"/>
    <w:rsid w:val="00155A64"/>
    <w:rsid w:val="00163576"/>
    <w:rsid w:val="001676AE"/>
    <w:rsid w:val="00181FD3"/>
    <w:rsid w:val="00191232"/>
    <w:rsid w:val="001957AF"/>
    <w:rsid w:val="001962FD"/>
    <w:rsid w:val="001B17D5"/>
    <w:rsid w:val="001B63AA"/>
    <w:rsid w:val="001B6CE9"/>
    <w:rsid w:val="001C0340"/>
    <w:rsid w:val="001D7E0F"/>
    <w:rsid w:val="001E391B"/>
    <w:rsid w:val="001F1691"/>
    <w:rsid w:val="00201D05"/>
    <w:rsid w:val="002135F8"/>
    <w:rsid w:val="00214C34"/>
    <w:rsid w:val="002166CE"/>
    <w:rsid w:val="0021715C"/>
    <w:rsid w:val="00223C94"/>
    <w:rsid w:val="002274F0"/>
    <w:rsid w:val="002301C6"/>
    <w:rsid w:val="002351C4"/>
    <w:rsid w:val="0026667C"/>
    <w:rsid w:val="00282507"/>
    <w:rsid w:val="00284068"/>
    <w:rsid w:val="002919BA"/>
    <w:rsid w:val="00297144"/>
    <w:rsid w:val="002A0909"/>
    <w:rsid w:val="002A2B47"/>
    <w:rsid w:val="002A78C3"/>
    <w:rsid w:val="002B752D"/>
    <w:rsid w:val="002E107B"/>
    <w:rsid w:val="00305893"/>
    <w:rsid w:val="00334F88"/>
    <w:rsid w:val="003352F0"/>
    <w:rsid w:val="003529F5"/>
    <w:rsid w:val="00354758"/>
    <w:rsid w:val="003656C0"/>
    <w:rsid w:val="003757C6"/>
    <w:rsid w:val="0038426B"/>
    <w:rsid w:val="003A1974"/>
    <w:rsid w:val="003A562E"/>
    <w:rsid w:val="003C2A46"/>
    <w:rsid w:val="003D114B"/>
    <w:rsid w:val="003D3B17"/>
    <w:rsid w:val="003D49A8"/>
    <w:rsid w:val="00400C72"/>
    <w:rsid w:val="00410A12"/>
    <w:rsid w:val="00444561"/>
    <w:rsid w:val="00452230"/>
    <w:rsid w:val="00455661"/>
    <w:rsid w:val="00455A2C"/>
    <w:rsid w:val="004631C4"/>
    <w:rsid w:val="0046350D"/>
    <w:rsid w:val="00465008"/>
    <w:rsid w:val="0047792A"/>
    <w:rsid w:val="00482FBB"/>
    <w:rsid w:val="004A3CDF"/>
    <w:rsid w:val="004A4B31"/>
    <w:rsid w:val="004C3398"/>
    <w:rsid w:val="004D1718"/>
    <w:rsid w:val="004D2E73"/>
    <w:rsid w:val="004F049D"/>
    <w:rsid w:val="00502729"/>
    <w:rsid w:val="00516D8A"/>
    <w:rsid w:val="005250AB"/>
    <w:rsid w:val="00526B92"/>
    <w:rsid w:val="00532F8E"/>
    <w:rsid w:val="00553B0E"/>
    <w:rsid w:val="0055632F"/>
    <w:rsid w:val="0055753C"/>
    <w:rsid w:val="00567E79"/>
    <w:rsid w:val="005820DA"/>
    <w:rsid w:val="005851AC"/>
    <w:rsid w:val="00591881"/>
    <w:rsid w:val="005A0C7E"/>
    <w:rsid w:val="005A4E84"/>
    <w:rsid w:val="005C0E59"/>
    <w:rsid w:val="005C74FD"/>
    <w:rsid w:val="005D194D"/>
    <w:rsid w:val="005E720A"/>
    <w:rsid w:val="005E798D"/>
    <w:rsid w:val="006078DB"/>
    <w:rsid w:val="006124A8"/>
    <w:rsid w:val="006242A0"/>
    <w:rsid w:val="0062471C"/>
    <w:rsid w:val="00625FE7"/>
    <w:rsid w:val="00643A58"/>
    <w:rsid w:val="00654B60"/>
    <w:rsid w:val="006642E9"/>
    <w:rsid w:val="0068277B"/>
    <w:rsid w:val="006908FD"/>
    <w:rsid w:val="00692C8A"/>
    <w:rsid w:val="00694779"/>
    <w:rsid w:val="006964AA"/>
    <w:rsid w:val="006B7378"/>
    <w:rsid w:val="006C55CB"/>
    <w:rsid w:val="006F0D55"/>
    <w:rsid w:val="006F0E42"/>
    <w:rsid w:val="006F1320"/>
    <w:rsid w:val="00711CA5"/>
    <w:rsid w:val="00713712"/>
    <w:rsid w:val="00715DA6"/>
    <w:rsid w:val="0072577E"/>
    <w:rsid w:val="007268CD"/>
    <w:rsid w:val="0073226E"/>
    <w:rsid w:val="007360E0"/>
    <w:rsid w:val="00736261"/>
    <w:rsid w:val="00753AB1"/>
    <w:rsid w:val="007628BC"/>
    <w:rsid w:val="007640C4"/>
    <w:rsid w:val="007715BE"/>
    <w:rsid w:val="00791C61"/>
    <w:rsid w:val="00793CF0"/>
    <w:rsid w:val="007A5A62"/>
    <w:rsid w:val="007C0E1B"/>
    <w:rsid w:val="007C2056"/>
    <w:rsid w:val="007D470B"/>
    <w:rsid w:val="007E60A1"/>
    <w:rsid w:val="007E64E4"/>
    <w:rsid w:val="007F269B"/>
    <w:rsid w:val="0080085E"/>
    <w:rsid w:val="00804764"/>
    <w:rsid w:val="00805068"/>
    <w:rsid w:val="00814792"/>
    <w:rsid w:val="008314FF"/>
    <w:rsid w:val="00854884"/>
    <w:rsid w:val="008706FF"/>
    <w:rsid w:val="008810D8"/>
    <w:rsid w:val="00885B3F"/>
    <w:rsid w:val="00890AE6"/>
    <w:rsid w:val="00890EB1"/>
    <w:rsid w:val="00893125"/>
    <w:rsid w:val="008A78AD"/>
    <w:rsid w:val="008B6166"/>
    <w:rsid w:val="008C41C7"/>
    <w:rsid w:val="008E25F7"/>
    <w:rsid w:val="008E3829"/>
    <w:rsid w:val="008F0904"/>
    <w:rsid w:val="00901131"/>
    <w:rsid w:val="00907C38"/>
    <w:rsid w:val="009125B2"/>
    <w:rsid w:val="00914A8F"/>
    <w:rsid w:val="00920CD1"/>
    <w:rsid w:val="00937B58"/>
    <w:rsid w:val="0094187D"/>
    <w:rsid w:val="009438EB"/>
    <w:rsid w:val="009535B9"/>
    <w:rsid w:val="00962BDF"/>
    <w:rsid w:val="00984DAD"/>
    <w:rsid w:val="009926F9"/>
    <w:rsid w:val="0099297C"/>
    <w:rsid w:val="009950F2"/>
    <w:rsid w:val="009A3FCD"/>
    <w:rsid w:val="009B383E"/>
    <w:rsid w:val="009B6FA1"/>
    <w:rsid w:val="009C4BB1"/>
    <w:rsid w:val="009C67D2"/>
    <w:rsid w:val="009E5367"/>
    <w:rsid w:val="009F01C0"/>
    <w:rsid w:val="009F5704"/>
    <w:rsid w:val="009F6E04"/>
    <w:rsid w:val="00A0132C"/>
    <w:rsid w:val="00A06E0E"/>
    <w:rsid w:val="00A07ACA"/>
    <w:rsid w:val="00A16DE8"/>
    <w:rsid w:val="00A2247F"/>
    <w:rsid w:val="00A227E5"/>
    <w:rsid w:val="00A26758"/>
    <w:rsid w:val="00A53649"/>
    <w:rsid w:val="00A665F7"/>
    <w:rsid w:val="00A82E71"/>
    <w:rsid w:val="00A84277"/>
    <w:rsid w:val="00A8472F"/>
    <w:rsid w:val="00A92811"/>
    <w:rsid w:val="00A9563E"/>
    <w:rsid w:val="00AA38C0"/>
    <w:rsid w:val="00AC2D9C"/>
    <w:rsid w:val="00AC6B5A"/>
    <w:rsid w:val="00AD0B62"/>
    <w:rsid w:val="00AF351C"/>
    <w:rsid w:val="00AF4361"/>
    <w:rsid w:val="00AF6D14"/>
    <w:rsid w:val="00B17F7D"/>
    <w:rsid w:val="00B37E8F"/>
    <w:rsid w:val="00B46B84"/>
    <w:rsid w:val="00B575BD"/>
    <w:rsid w:val="00B622EC"/>
    <w:rsid w:val="00B668CB"/>
    <w:rsid w:val="00B67D25"/>
    <w:rsid w:val="00B70B19"/>
    <w:rsid w:val="00B715EB"/>
    <w:rsid w:val="00B721F3"/>
    <w:rsid w:val="00B8505B"/>
    <w:rsid w:val="00B93C14"/>
    <w:rsid w:val="00B96DDD"/>
    <w:rsid w:val="00BC4093"/>
    <w:rsid w:val="00BE072F"/>
    <w:rsid w:val="00BE7ACA"/>
    <w:rsid w:val="00BF1B29"/>
    <w:rsid w:val="00BF256D"/>
    <w:rsid w:val="00BF63AD"/>
    <w:rsid w:val="00C01390"/>
    <w:rsid w:val="00C013BE"/>
    <w:rsid w:val="00C34708"/>
    <w:rsid w:val="00C544F8"/>
    <w:rsid w:val="00C60A64"/>
    <w:rsid w:val="00C613C0"/>
    <w:rsid w:val="00C65DB7"/>
    <w:rsid w:val="00C80C45"/>
    <w:rsid w:val="00C84E0E"/>
    <w:rsid w:val="00C901CB"/>
    <w:rsid w:val="00C90952"/>
    <w:rsid w:val="00C97541"/>
    <w:rsid w:val="00CA0F3D"/>
    <w:rsid w:val="00CA12A5"/>
    <w:rsid w:val="00CA30FA"/>
    <w:rsid w:val="00CB320B"/>
    <w:rsid w:val="00CB44A2"/>
    <w:rsid w:val="00CC2B0B"/>
    <w:rsid w:val="00CC592F"/>
    <w:rsid w:val="00CD0E5B"/>
    <w:rsid w:val="00D1597C"/>
    <w:rsid w:val="00D16D3F"/>
    <w:rsid w:val="00D57218"/>
    <w:rsid w:val="00D63BCA"/>
    <w:rsid w:val="00D67A86"/>
    <w:rsid w:val="00D70F7E"/>
    <w:rsid w:val="00D71FF8"/>
    <w:rsid w:val="00D77334"/>
    <w:rsid w:val="00D832E1"/>
    <w:rsid w:val="00D85E7B"/>
    <w:rsid w:val="00D9611B"/>
    <w:rsid w:val="00DD4E6C"/>
    <w:rsid w:val="00DE0B1E"/>
    <w:rsid w:val="00DE23A2"/>
    <w:rsid w:val="00DE44F0"/>
    <w:rsid w:val="00DE78EF"/>
    <w:rsid w:val="00DF2AD7"/>
    <w:rsid w:val="00E04C02"/>
    <w:rsid w:val="00E31E49"/>
    <w:rsid w:val="00E32F95"/>
    <w:rsid w:val="00E3451C"/>
    <w:rsid w:val="00E35D89"/>
    <w:rsid w:val="00E367F8"/>
    <w:rsid w:val="00E3782A"/>
    <w:rsid w:val="00E406E1"/>
    <w:rsid w:val="00E532D5"/>
    <w:rsid w:val="00E54766"/>
    <w:rsid w:val="00E67CE2"/>
    <w:rsid w:val="00E67E12"/>
    <w:rsid w:val="00E718E2"/>
    <w:rsid w:val="00E77182"/>
    <w:rsid w:val="00E82DFC"/>
    <w:rsid w:val="00E83481"/>
    <w:rsid w:val="00E85D3B"/>
    <w:rsid w:val="00E90629"/>
    <w:rsid w:val="00EA028C"/>
    <w:rsid w:val="00EA429A"/>
    <w:rsid w:val="00EA6414"/>
    <w:rsid w:val="00EA7911"/>
    <w:rsid w:val="00EB28DB"/>
    <w:rsid w:val="00EB6D1C"/>
    <w:rsid w:val="00EC5CAA"/>
    <w:rsid w:val="00ED34D7"/>
    <w:rsid w:val="00ED6E05"/>
    <w:rsid w:val="00F02AC2"/>
    <w:rsid w:val="00F16104"/>
    <w:rsid w:val="00F32F3D"/>
    <w:rsid w:val="00F41A92"/>
    <w:rsid w:val="00F551DC"/>
    <w:rsid w:val="00F807DA"/>
    <w:rsid w:val="00F919CC"/>
    <w:rsid w:val="00F91EDB"/>
    <w:rsid w:val="00FA187F"/>
    <w:rsid w:val="00FA4704"/>
    <w:rsid w:val="00FA7016"/>
    <w:rsid w:val="00FB5192"/>
    <w:rsid w:val="00FC0664"/>
    <w:rsid w:val="00FC2CC0"/>
    <w:rsid w:val="00FC710E"/>
    <w:rsid w:val="00FD422D"/>
    <w:rsid w:val="00FE70DC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901131"/>
  </w:style>
  <w:style w:type="paragraph" w:styleId="a3">
    <w:name w:val="Balloon Text"/>
    <w:basedOn w:val="a"/>
    <w:link w:val="a4"/>
    <w:uiPriority w:val="99"/>
    <w:semiHidden/>
    <w:unhideWhenUsed/>
    <w:rsid w:val="009011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1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20</cp:revision>
  <dcterms:created xsi:type="dcterms:W3CDTF">2021-03-04T13:23:00Z</dcterms:created>
  <dcterms:modified xsi:type="dcterms:W3CDTF">2021-03-19T09:32:00Z</dcterms:modified>
</cp:coreProperties>
</file>