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02" w:rsidRDefault="00AE34F5" w:rsidP="00557B02">
      <w:pPr>
        <w:jc w:val="center"/>
        <w:rPr>
          <w:b/>
        </w:rPr>
      </w:pPr>
      <w:r>
        <w:rPr>
          <w:b/>
        </w:rPr>
        <w:t xml:space="preserve"> </w:t>
      </w:r>
      <w:r w:rsidR="00557B02">
        <w:rPr>
          <w:noProof/>
          <w:sz w:val="28"/>
          <w:szCs w:val="28"/>
        </w:rPr>
        <w:drawing>
          <wp:inline distT="0" distB="0" distL="0" distR="0" wp14:anchorId="304152FA" wp14:editId="551913FD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02" w:rsidRPr="00EE07CA" w:rsidRDefault="00557B02" w:rsidP="00557B02">
      <w:pPr>
        <w:pStyle w:val="a9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57B02" w:rsidRPr="00E66A5D" w:rsidRDefault="00557B02" w:rsidP="00557B02">
      <w:pPr>
        <w:pStyle w:val="a9"/>
        <w:rPr>
          <w:rFonts w:ascii="Georgia" w:hAnsi="Georgia"/>
          <w:sz w:val="26"/>
          <w:szCs w:val="26"/>
        </w:rPr>
      </w:pPr>
    </w:p>
    <w:p w:rsidR="00557B02" w:rsidRDefault="00557B02" w:rsidP="00557B02">
      <w:pPr>
        <w:pStyle w:val="ab"/>
      </w:pPr>
      <w:proofErr w:type="gramStart"/>
      <w:r>
        <w:t>Р</w:t>
      </w:r>
      <w:proofErr w:type="gramEnd"/>
      <w:r>
        <w:t xml:space="preserve"> Е Ш Е Н И Е</w:t>
      </w:r>
    </w:p>
    <w:p w:rsidR="00557B02" w:rsidRPr="00D322BA" w:rsidRDefault="002B0299" w:rsidP="00557B02">
      <w:pPr>
        <w:pBdr>
          <w:top w:val="thinThickMediumGap" w:sz="24" w:space="0" w:color="auto"/>
        </w:pBdr>
        <w:rPr>
          <w:u w:val="single"/>
        </w:rPr>
      </w:pPr>
      <w:r>
        <w:rPr>
          <w:b/>
        </w:rPr>
        <w:t>от «</w:t>
      </w:r>
      <w:r w:rsidR="00ED0D02">
        <w:rPr>
          <w:b/>
        </w:rPr>
        <w:t>02</w:t>
      </w:r>
      <w:r w:rsidR="00557B02" w:rsidRPr="00D322BA">
        <w:rPr>
          <w:b/>
        </w:rPr>
        <w:t xml:space="preserve">» </w:t>
      </w:r>
      <w:r w:rsidR="00ED0D02">
        <w:rPr>
          <w:b/>
        </w:rPr>
        <w:t xml:space="preserve">февраля </w:t>
      </w:r>
      <w:r w:rsidR="00557B02" w:rsidRPr="00D322BA">
        <w:rPr>
          <w:b/>
        </w:rPr>
        <w:t>202</w:t>
      </w:r>
      <w:r w:rsidR="00ED0D02">
        <w:rPr>
          <w:b/>
        </w:rPr>
        <w:t>3</w:t>
      </w:r>
      <w:r w:rsidR="00557B02" w:rsidRPr="00D322BA">
        <w:rPr>
          <w:b/>
        </w:rPr>
        <w:t xml:space="preserve"> года</w:t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D322BA">
        <w:tab/>
      </w:r>
      <w:r w:rsidR="00D322BA">
        <w:tab/>
      </w:r>
      <w:r w:rsidR="00557B02" w:rsidRPr="00D322BA">
        <w:rPr>
          <w:b/>
        </w:rPr>
        <w:t>№</w:t>
      </w:r>
      <w:r w:rsidR="00AE34F5">
        <w:rPr>
          <w:b/>
        </w:rPr>
        <w:t xml:space="preserve"> </w:t>
      </w:r>
      <w:r w:rsidR="00EC237F">
        <w:rPr>
          <w:b/>
        </w:rPr>
        <w:t>249</w:t>
      </w:r>
    </w:p>
    <w:p w:rsidR="00537C70" w:rsidRPr="00D322BA" w:rsidRDefault="00537C70" w:rsidP="005F3692">
      <w:pPr>
        <w:rPr>
          <w:b/>
          <w:i/>
        </w:rPr>
      </w:pPr>
    </w:p>
    <w:p w:rsidR="00127A60" w:rsidRPr="00D322BA" w:rsidRDefault="00127A60" w:rsidP="00D322BA">
      <w:pPr>
        <w:ind w:right="3684"/>
        <w:jc w:val="both"/>
        <w:rPr>
          <w:b/>
          <w:i/>
        </w:rPr>
      </w:pPr>
      <w:r w:rsidRPr="00D322BA">
        <w:rPr>
          <w:b/>
          <w:i/>
        </w:rPr>
        <w:t xml:space="preserve">О передаче </w:t>
      </w:r>
      <w:r w:rsidR="00F52AB4" w:rsidRPr="00D322BA">
        <w:rPr>
          <w:b/>
          <w:i/>
        </w:rPr>
        <w:t xml:space="preserve">части </w:t>
      </w:r>
      <w:r w:rsidRPr="00D322BA">
        <w:rPr>
          <w:b/>
          <w:i/>
        </w:rPr>
        <w:t>полномочий</w:t>
      </w:r>
      <w:r w:rsidR="008C2B5D" w:rsidRPr="00D322BA">
        <w:rPr>
          <w:b/>
          <w:i/>
        </w:rPr>
        <w:t xml:space="preserve"> муниципального образования городско</w:t>
      </w:r>
      <w:r w:rsidR="00B332A0" w:rsidRPr="00D322BA">
        <w:rPr>
          <w:b/>
          <w:i/>
        </w:rPr>
        <w:t>е</w:t>
      </w:r>
      <w:r w:rsidR="008C2B5D" w:rsidRPr="00D322BA">
        <w:rPr>
          <w:b/>
          <w:i/>
        </w:rPr>
        <w:t xml:space="preserve"> поселени</w:t>
      </w:r>
      <w:r w:rsidR="003C3C9E" w:rsidRPr="00D322BA">
        <w:rPr>
          <w:b/>
          <w:i/>
        </w:rPr>
        <w:t>е</w:t>
      </w:r>
      <w:r w:rsidR="00F95FF9" w:rsidRPr="00D322BA">
        <w:rPr>
          <w:b/>
          <w:i/>
        </w:rPr>
        <w:t xml:space="preserve"> «Город Малоярославец</w:t>
      </w:r>
      <w:r w:rsidRPr="00D322BA">
        <w:rPr>
          <w:b/>
          <w:i/>
        </w:rPr>
        <w:t>»</w:t>
      </w:r>
      <w:r w:rsidR="00F95FF9" w:rsidRPr="00D322BA">
        <w:rPr>
          <w:b/>
          <w:i/>
        </w:rPr>
        <w:t xml:space="preserve"> Малоярославецкой районной администрации муниципального</w:t>
      </w:r>
      <w:r w:rsidR="00A52EA7" w:rsidRPr="00D322BA">
        <w:rPr>
          <w:b/>
          <w:i/>
        </w:rPr>
        <w:t xml:space="preserve"> района «Малоярославецкий район</w:t>
      </w:r>
      <w:r w:rsidR="00D322BA" w:rsidRPr="00D322BA">
        <w:rPr>
          <w:b/>
          <w:i/>
        </w:rPr>
        <w:t>»</w:t>
      </w:r>
    </w:p>
    <w:p w:rsidR="00127A60" w:rsidRPr="00D322BA" w:rsidRDefault="00127A60" w:rsidP="00127A60"/>
    <w:p w:rsidR="00127A60" w:rsidRPr="00D322BA" w:rsidRDefault="00F95FF9" w:rsidP="00D322BA">
      <w:pPr>
        <w:autoSpaceDE w:val="0"/>
        <w:autoSpaceDN w:val="0"/>
        <w:adjustRightInd w:val="0"/>
        <w:ind w:firstLine="540"/>
        <w:jc w:val="both"/>
      </w:pPr>
      <w:r w:rsidRPr="00D322BA">
        <w:t>В соответствии с</w:t>
      </w:r>
      <w:r w:rsidR="00036EEF" w:rsidRPr="00D322BA">
        <w:t xml:space="preserve"> ч. 4 ст. 15 </w:t>
      </w:r>
      <w:r w:rsidR="00127A60" w:rsidRPr="00D322BA"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="00036EEF" w:rsidRPr="00D322BA">
        <w:t xml:space="preserve"> </w:t>
      </w:r>
      <w:r w:rsidR="00127A60" w:rsidRPr="00D322BA">
        <w:t>Бюджетным кодексом РФ, Устав</w:t>
      </w:r>
      <w:r w:rsidRPr="00D322BA">
        <w:t>ом</w:t>
      </w:r>
      <w:r w:rsidR="00127A60" w:rsidRPr="00D322BA">
        <w:t xml:space="preserve"> </w:t>
      </w:r>
      <w:r w:rsidR="00275392" w:rsidRPr="00D322BA">
        <w:t>муниц</w:t>
      </w:r>
      <w:r w:rsidR="00B332A0" w:rsidRPr="00D322BA">
        <w:t>ипального образования городское</w:t>
      </w:r>
      <w:r w:rsidR="00275392" w:rsidRPr="00D322BA">
        <w:t xml:space="preserve"> пос</w:t>
      </w:r>
      <w:r w:rsidR="008C2B5D" w:rsidRPr="00D322BA">
        <w:t>е</w:t>
      </w:r>
      <w:r w:rsidR="00B332A0" w:rsidRPr="00D322BA">
        <w:t>ление</w:t>
      </w:r>
      <w:r w:rsidR="00D0333B">
        <w:t xml:space="preserve"> «Город Малоярославец», г</w:t>
      </w:r>
      <w:r w:rsidR="00127A60" w:rsidRPr="00D322BA">
        <w:t>ородская Дума</w:t>
      </w:r>
      <w:r w:rsidR="00D0333B">
        <w:t xml:space="preserve"> городского поселения «Город Малоярославец»</w:t>
      </w:r>
      <w:r w:rsidR="00127A60" w:rsidRPr="00D322BA">
        <w:t>,</w:t>
      </w:r>
    </w:p>
    <w:p w:rsidR="00127A60" w:rsidRPr="00D322BA" w:rsidRDefault="00127A60" w:rsidP="005127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322BA">
        <w:rPr>
          <w:b/>
        </w:rPr>
        <w:t>РЕШИЛА:</w:t>
      </w:r>
    </w:p>
    <w:p w:rsidR="005F3692" w:rsidRPr="00D322BA" w:rsidRDefault="005F3692" w:rsidP="005F3692">
      <w:pPr>
        <w:autoSpaceDE w:val="0"/>
        <w:autoSpaceDN w:val="0"/>
        <w:adjustRightInd w:val="0"/>
        <w:spacing w:after="60"/>
        <w:jc w:val="both"/>
        <w:rPr>
          <w:b/>
        </w:rPr>
      </w:pP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</w:rPr>
        <w:t>1.</w:t>
      </w:r>
      <w:r>
        <w:t xml:space="preserve"> </w:t>
      </w:r>
      <w:r w:rsidR="00F95FF9" w:rsidRPr="00D322BA">
        <w:t xml:space="preserve">Передать </w:t>
      </w:r>
      <w:r w:rsidR="00B332A0" w:rsidRPr="00D322BA">
        <w:t xml:space="preserve">для исполнения Малоярославецкой </w:t>
      </w:r>
      <w:r w:rsidR="00F95FF9" w:rsidRPr="00D322BA">
        <w:t>районной администрацией муниципального района «Малоярославецкий район» часть полномочий муниципального образовани</w:t>
      </w:r>
      <w:r w:rsidR="00B332A0" w:rsidRPr="00D322BA">
        <w:t>я городское поселение</w:t>
      </w:r>
      <w:r w:rsidR="00F95FF9" w:rsidRPr="00D322BA">
        <w:t xml:space="preserve"> «Город Мал</w:t>
      </w:r>
      <w:r w:rsidR="0075059C" w:rsidRPr="00D322BA">
        <w:t>оярославец» по решению следующего</w:t>
      </w:r>
      <w:r w:rsidR="00F95FF9" w:rsidRPr="00D322BA">
        <w:t xml:space="preserve"> вопрос</w:t>
      </w:r>
      <w:r w:rsidR="0075059C" w:rsidRPr="00D322BA">
        <w:t>а</w:t>
      </w:r>
      <w:r w:rsidR="00F95FF9" w:rsidRPr="00D322BA">
        <w:t xml:space="preserve"> местного значения:</w:t>
      </w:r>
    </w:p>
    <w:p w:rsidR="000D27F5" w:rsidRPr="00D322BA" w:rsidRDefault="00D322BA" w:rsidP="00D322B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D27F5" w:rsidRPr="00D322BA"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</w:rPr>
        <w:t xml:space="preserve">2. </w:t>
      </w:r>
      <w:r w:rsidR="0001750E" w:rsidRPr="00D322BA">
        <w:t xml:space="preserve">Определить объем иных межбюджетных трансфертов, передаваемых из бюджета </w:t>
      </w:r>
      <w:r w:rsidR="00CF1ABF" w:rsidRPr="00D322BA">
        <w:t>муни</w:t>
      </w:r>
      <w:r w:rsidR="00170E36" w:rsidRPr="00D322BA">
        <w:t>ц</w:t>
      </w:r>
      <w:r w:rsidR="00B332A0" w:rsidRPr="00D322BA">
        <w:t>ипального образования городское поселение</w:t>
      </w:r>
      <w:r w:rsidR="0001750E" w:rsidRPr="00D322BA">
        <w:t xml:space="preserve"> «Город Малоярославец» в бюджет </w:t>
      </w:r>
      <w:r w:rsidR="00B332A0" w:rsidRPr="00D322BA">
        <w:t>муниципального района</w:t>
      </w:r>
      <w:r w:rsidR="0001750E" w:rsidRPr="00D322BA">
        <w:t xml:space="preserve"> «Малоярославецкий район» на </w:t>
      </w:r>
      <w:r w:rsidR="00036EEF" w:rsidRPr="00D322BA">
        <w:t xml:space="preserve">осуществление указанных в п. 1 настоящего Решения части полномочий </w:t>
      </w:r>
      <w:r w:rsidR="00CF1ABF" w:rsidRPr="00D322BA">
        <w:t>муниципального образования городско</w:t>
      </w:r>
      <w:r w:rsidR="00B332A0" w:rsidRPr="00D322BA">
        <w:t>е</w:t>
      </w:r>
      <w:r w:rsidR="00CF1ABF" w:rsidRPr="00D322BA">
        <w:t xml:space="preserve"> пос</w:t>
      </w:r>
      <w:r w:rsidR="00170E36" w:rsidRPr="00D322BA">
        <w:t>елени</w:t>
      </w:r>
      <w:r w:rsidR="00B332A0" w:rsidRPr="00D322BA">
        <w:t>е</w:t>
      </w:r>
      <w:r w:rsidR="00036EEF" w:rsidRPr="00D322BA">
        <w:t xml:space="preserve"> «Город Малоярославец» </w:t>
      </w:r>
      <w:r w:rsidR="0001750E" w:rsidRPr="00D322BA">
        <w:t xml:space="preserve">в </w:t>
      </w:r>
      <w:r w:rsidR="00036EEF" w:rsidRPr="00D322BA">
        <w:t xml:space="preserve">размере </w:t>
      </w:r>
      <w:r w:rsidR="001A0C77" w:rsidRPr="00D322BA">
        <w:t>2</w:t>
      </w:r>
      <w:r>
        <w:t xml:space="preserve">00 </w:t>
      </w:r>
      <w:r w:rsidR="0075059C" w:rsidRPr="00D322BA">
        <w:t>000 (</w:t>
      </w:r>
      <w:r w:rsidR="001A0C77" w:rsidRPr="00D322BA">
        <w:t>двести</w:t>
      </w:r>
      <w:r w:rsidR="0075059C" w:rsidRPr="00D322BA">
        <w:t xml:space="preserve"> тысяч) </w:t>
      </w:r>
      <w:r w:rsidR="0001750E" w:rsidRPr="00D322BA">
        <w:t>рублей.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  <w:shd w:val="clear" w:color="auto" w:fill="FFFFFF"/>
        </w:rPr>
        <w:t xml:space="preserve">3. </w:t>
      </w:r>
      <w:r w:rsidR="004874E6" w:rsidRPr="00D322BA">
        <w:rPr>
          <w:shd w:val="clear" w:color="auto" w:fill="FFFFFF"/>
        </w:rPr>
        <w:t xml:space="preserve">Администрации </w:t>
      </w:r>
      <w:r w:rsidR="00170E36" w:rsidRPr="00D322BA">
        <w:rPr>
          <w:shd w:val="clear" w:color="auto" w:fill="FFFFFF"/>
        </w:rPr>
        <w:t>муниципального образования городско</w:t>
      </w:r>
      <w:r w:rsidR="00B332A0" w:rsidRPr="00D322BA">
        <w:rPr>
          <w:shd w:val="clear" w:color="auto" w:fill="FFFFFF"/>
        </w:rPr>
        <w:t>е</w:t>
      </w:r>
      <w:r w:rsidR="00170E36" w:rsidRPr="00D322BA">
        <w:rPr>
          <w:shd w:val="clear" w:color="auto" w:fill="FFFFFF"/>
        </w:rPr>
        <w:t xml:space="preserve"> поселени</w:t>
      </w:r>
      <w:r w:rsidR="00B332A0" w:rsidRPr="00D322BA">
        <w:rPr>
          <w:shd w:val="clear" w:color="auto" w:fill="FFFFFF"/>
        </w:rPr>
        <w:t>е</w:t>
      </w:r>
      <w:r w:rsidR="004874E6" w:rsidRPr="00D322BA">
        <w:rPr>
          <w:shd w:val="clear" w:color="auto" w:fill="FFFFFF"/>
        </w:rPr>
        <w:t xml:space="preserve"> «Город Малоярославец» заключить соглашение</w:t>
      </w:r>
      <w:r w:rsidR="004874E6" w:rsidRPr="00D322BA">
        <w:t xml:space="preserve"> </w:t>
      </w:r>
      <w:r w:rsidR="004874E6" w:rsidRPr="00D322BA">
        <w:rPr>
          <w:shd w:val="clear" w:color="auto" w:fill="FFFFFF"/>
        </w:rPr>
        <w:t xml:space="preserve">о передаче Малоярославецкой районной администрации </w:t>
      </w:r>
      <w:r w:rsidR="00B332A0" w:rsidRPr="00D322BA">
        <w:rPr>
          <w:shd w:val="clear" w:color="auto" w:fill="FFFFFF"/>
        </w:rPr>
        <w:t>муниципального района</w:t>
      </w:r>
      <w:r w:rsidR="004874E6" w:rsidRPr="00D322BA">
        <w:rPr>
          <w:shd w:val="clear" w:color="auto" w:fill="FFFFFF"/>
        </w:rPr>
        <w:t xml:space="preserve"> «Малоярославецкий район» </w:t>
      </w:r>
      <w:r w:rsidR="009C5ECE" w:rsidRPr="00D322BA">
        <w:t>части</w:t>
      </w:r>
      <w:r w:rsidR="004874E6" w:rsidRPr="00D322BA">
        <w:t xml:space="preserve"> своих полномочий, согласно п. 1 настоящего Решения</w:t>
      </w:r>
      <w:r w:rsidR="009C5ECE" w:rsidRPr="00D322BA">
        <w:t xml:space="preserve"> сроком до 31.12.20</w:t>
      </w:r>
      <w:r w:rsidR="001A0C77" w:rsidRPr="00D322BA">
        <w:t>2</w:t>
      </w:r>
      <w:r w:rsidR="00ED0D02">
        <w:t>3</w:t>
      </w:r>
      <w:r>
        <w:t xml:space="preserve"> </w:t>
      </w:r>
      <w:r w:rsidR="00036EEF" w:rsidRPr="00D322BA">
        <w:t xml:space="preserve">г. 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  <w:shd w:val="clear" w:color="auto" w:fill="FFFFFF"/>
        </w:rPr>
        <w:t>4.</w:t>
      </w:r>
      <w:r>
        <w:rPr>
          <w:shd w:val="clear" w:color="auto" w:fill="FFFFFF"/>
        </w:rPr>
        <w:t xml:space="preserve"> </w:t>
      </w:r>
      <w:proofErr w:type="gramStart"/>
      <w:r w:rsidR="00127A60" w:rsidRPr="00D322BA">
        <w:rPr>
          <w:shd w:val="clear" w:color="auto" w:fill="FFFFFF"/>
        </w:rPr>
        <w:t>Контроль за</w:t>
      </w:r>
      <w:proofErr w:type="gramEnd"/>
      <w:r w:rsidR="00127A60" w:rsidRPr="00D322BA">
        <w:rPr>
          <w:shd w:val="clear" w:color="auto" w:fill="FFFFFF"/>
        </w:rPr>
        <w:t xml:space="preserve"> исполнением настоящего Решения возложить на Главу Администрации </w:t>
      </w:r>
      <w:r w:rsidR="00170E36" w:rsidRPr="00D322BA">
        <w:rPr>
          <w:shd w:val="clear" w:color="auto" w:fill="FFFFFF"/>
        </w:rPr>
        <w:t>муниц</w:t>
      </w:r>
      <w:r w:rsidR="00B332A0" w:rsidRPr="00D322BA">
        <w:rPr>
          <w:shd w:val="clear" w:color="auto" w:fill="FFFFFF"/>
        </w:rPr>
        <w:t>ипального образования городское</w:t>
      </w:r>
      <w:r w:rsidR="00170E36" w:rsidRPr="00D322BA">
        <w:rPr>
          <w:shd w:val="clear" w:color="auto" w:fill="FFFFFF"/>
        </w:rPr>
        <w:t xml:space="preserve"> поселени</w:t>
      </w:r>
      <w:r w:rsidR="00B332A0" w:rsidRPr="00D322BA">
        <w:rPr>
          <w:shd w:val="clear" w:color="auto" w:fill="FFFFFF"/>
        </w:rPr>
        <w:t>е</w:t>
      </w:r>
      <w:r w:rsidR="00170E36" w:rsidRPr="00D322BA">
        <w:rPr>
          <w:shd w:val="clear" w:color="auto" w:fill="FFFFFF"/>
        </w:rPr>
        <w:t xml:space="preserve"> </w:t>
      </w:r>
      <w:r w:rsidR="00127A60" w:rsidRPr="00D322BA">
        <w:rPr>
          <w:shd w:val="clear" w:color="auto" w:fill="FFFFFF"/>
        </w:rPr>
        <w:t xml:space="preserve">«Город Малоярославец» </w:t>
      </w:r>
      <w:r w:rsidR="00A7228D" w:rsidRPr="00D322BA">
        <w:rPr>
          <w:shd w:val="clear" w:color="auto" w:fill="FFFFFF"/>
        </w:rPr>
        <w:t>Крылова М</w:t>
      </w:r>
      <w:r w:rsidR="00170E36" w:rsidRPr="00D322BA">
        <w:rPr>
          <w:shd w:val="clear" w:color="auto" w:fill="FFFFFF"/>
        </w:rPr>
        <w:t>ихаила Александровича.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>
        <w:rPr>
          <w:b/>
          <w:shd w:val="clear" w:color="auto" w:fill="FFFFFF"/>
        </w:rPr>
        <w:t>5</w:t>
      </w:r>
      <w:r w:rsidRPr="00D322BA"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683889" w:rsidRPr="00D322BA">
        <w:rPr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D322BA">
        <w:rPr>
          <w:shd w:val="clear" w:color="auto" w:fill="FFFFFF"/>
        </w:rPr>
        <w:t xml:space="preserve">официальном </w:t>
      </w:r>
      <w:r w:rsidR="00683889" w:rsidRPr="00D322BA">
        <w:rPr>
          <w:shd w:val="clear" w:color="auto" w:fill="FFFFFF"/>
        </w:rPr>
        <w:t xml:space="preserve">сайте </w:t>
      </w:r>
      <w:r w:rsidR="00ED0D02">
        <w:rPr>
          <w:shd w:val="clear" w:color="auto" w:fill="FFFFFF"/>
        </w:rPr>
        <w:t>а</w:t>
      </w:r>
      <w:r w:rsidR="00683889" w:rsidRPr="00D322BA">
        <w:rPr>
          <w:shd w:val="clear" w:color="auto" w:fill="FFFFFF"/>
        </w:rPr>
        <w:t xml:space="preserve">дминистрации </w:t>
      </w:r>
      <w:r w:rsidR="00170E36" w:rsidRPr="00D322BA">
        <w:rPr>
          <w:shd w:val="clear" w:color="auto" w:fill="FFFFFF"/>
        </w:rPr>
        <w:t>муниципального образования городско</w:t>
      </w:r>
      <w:r w:rsidR="00B332A0" w:rsidRPr="00D322BA">
        <w:rPr>
          <w:shd w:val="clear" w:color="auto" w:fill="FFFFFF"/>
        </w:rPr>
        <w:t>е</w:t>
      </w:r>
      <w:r w:rsidR="00170E36" w:rsidRPr="00D322BA">
        <w:rPr>
          <w:shd w:val="clear" w:color="auto" w:fill="FFFFFF"/>
        </w:rPr>
        <w:t xml:space="preserve"> поселени</w:t>
      </w:r>
      <w:r w:rsidR="00B332A0" w:rsidRPr="00D322BA">
        <w:rPr>
          <w:shd w:val="clear" w:color="auto" w:fill="FFFFFF"/>
        </w:rPr>
        <w:t>е</w:t>
      </w:r>
      <w:r w:rsidR="0066698F" w:rsidRPr="00D322BA">
        <w:rPr>
          <w:shd w:val="clear" w:color="auto" w:fill="FFFFFF"/>
        </w:rPr>
        <w:t xml:space="preserve"> «Город </w:t>
      </w:r>
      <w:r w:rsidR="00683889" w:rsidRPr="00D322BA">
        <w:rPr>
          <w:shd w:val="clear" w:color="auto" w:fill="FFFFFF"/>
        </w:rPr>
        <w:t>Малоярославец</w:t>
      </w:r>
      <w:r w:rsidR="0066698F" w:rsidRPr="00D322BA">
        <w:rPr>
          <w:shd w:val="clear" w:color="auto" w:fill="FFFFFF"/>
        </w:rPr>
        <w:t>»</w:t>
      </w:r>
      <w:r w:rsidR="00683889" w:rsidRPr="00D322BA">
        <w:rPr>
          <w:shd w:val="clear" w:color="auto" w:fill="FFFFFF"/>
        </w:rPr>
        <w:t>.</w:t>
      </w:r>
    </w:p>
    <w:p w:rsidR="00127A60" w:rsidRP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</w:rPr>
        <w:t>6.</w:t>
      </w:r>
      <w:r>
        <w:t xml:space="preserve"> </w:t>
      </w:r>
      <w:r w:rsidR="00127A60" w:rsidRPr="00D322BA">
        <w:t>Настоящее Реше</w:t>
      </w:r>
      <w:r w:rsidR="00054B17" w:rsidRPr="00D322BA">
        <w:t>ние вступает в силу с момента принятия</w:t>
      </w:r>
      <w:r w:rsidR="00036EEF" w:rsidRPr="00D322BA">
        <w:t xml:space="preserve"> и распространяется на правоо</w:t>
      </w:r>
      <w:r w:rsidR="009C5ECE" w:rsidRPr="00D322BA">
        <w:t>тношения, возникшие с 01.01.20</w:t>
      </w:r>
      <w:r w:rsidR="001A0C77" w:rsidRPr="00D322BA">
        <w:t>2</w:t>
      </w:r>
      <w:r w:rsidR="00ED0D02">
        <w:t>3</w:t>
      </w:r>
      <w:r w:rsidR="00B332A0" w:rsidRPr="00D322BA">
        <w:t xml:space="preserve"> </w:t>
      </w:r>
      <w:r w:rsidR="00036EEF" w:rsidRPr="00D322BA">
        <w:t>г</w:t>
      </w:r>
      <w:r w:rsidR="00127A60" w:rsidRPr="00D322BA">
        <w:t>.</w:t>
      </w:r>
    </w:p>
    <w:p w:rsidR="00807A30" w:rsidRPr="00D322BA" w:rsidRDefault="00807A30" w:rsidP="00D322BA">
      <w:pPr>
        <w:ind w:firstLine="360"/>
        <w:rPr>
          <w:b/>
        </w:rPr>
      </w:pPr>
    </w:p>
    <w:p w:rsidR="00807A30" w:rsidRPr="00D322BA" w:rsidRDefault="00A52EA7" w:rsidP="00D322BA">
      <w:pPr>
        <w:ind w:firstLine="360"/>
        <w:rPr>
          <w:b/>
        </w:rPr>
      </w:pPr>
      <w:r w:rsidRPr="00D322BA">
        <w:rPr>
          <w:b/>
        </w:rPr>
        <w:t xml:space="preserve">Глава </w:t>
      </w:r>
      <w:r w:rsidR="00807A30" w:rsidRPr="00D322BA">
        <w:rPr>
          <w:b/>
        </w:rPr>
        <w:t>муниципального образования</w:t>
      </w:r>
    </w:p>
    <w:p w:rsidR="00D322BA" w:rsidRDefault="00807A30" w:rsidP="00D322BA">
      <w:pPr>
        <w:ind w:firstLine="360"/>
        <w:rPr>
          <w:b/>
        </w:rPr>
      </w:pPr>
      <w:r w:rsidRPr="00D322BA">
        <w:rPr>
          <w:b/>
        </w:rPr>
        <w:t>городско</w:t>
      </w:r>
      <w:r w:rsidR="00B332A0" w:rsidRPr="00D322BA">
        <w:rPr>
          <w:b/>
        </w:rPr>
        <w:t>е</w:t>
      </w:r>
      <w:r w:rsidRPr="00D322BA">
        <w:rPr>
          <w:b/>
        </w:rPr>
        <w:t xml:space="preserve"> поселени</w:t>
      </w:r>
      <w:r w:rsidR="00B332A0" w:rsidRPr="00D322BA">
        <w:rPr>
          <w:b/>
        </w:rPr>
        <w:t>е</w:t>
      </w:r>
      <w:r w:rsidRPr="00D322BA">
        <w:rPr>
          <w:b/>
        </w:rPr>
        <w:t xml:space="preserve"> </w:t>
      </w:r>
      <w:r w:rsidR="00A52EA7" w:rsidRPr="00D322BA">
        <w:rPr>
          <w:b/>
        </w:rPr>
        <w:t>«</w:t>
      </w:r>
      <w:r w:rsidR="00D322BA">
        <w:rPr>
          <w:b/>
        </w:rPr>
        <w:t>Город Малоярославец»</w:t>
      </w:r>
      <w:r w:rsidR="00D322BA">
        <w:rPr>
          <w:b/>
        </w:rPr>
        <w:tab/>
      </w:r>
      <w:r w:rsidR="00D322BA">
        <w:rPr>
          <w:b/>
        </w:rPr>
        <w:tab/>
      </w:r>
      <w:r w:rsidR="00D322BA">
        <w:rPr>
          <w:b/>
        </w:rPr>
        <w:tab/>
      </w:r>
      <w:r w:rsidR="00D322BA">
        <w:rPr>
          <w:b/>
        </w:rPr>
        <w:tab/>
      </w:r>
      <w:r w:rsidR="004E5932" w:rsidRPr="00D322BA">
        <w:rPr>
          <w:b/>
        </w:rPr>
        <w:t>И.С. Олефиренко</w:t>
      </w:r>
    </w:p>
    <w:p w:rsidR="00127A60" w:rsidRPr="00D322BA" w:rsidRDefault="00127A60" w:rsidP="00D322BA">
      <w:pPr>
        <w:tabs>
          <w:tab w:val="left" w:pos="2454"/>
        </w:tabs>
      </w:pPr>
    </w:p>
    <w:sectPr w:rsidR="00127A60" w:rsidRPr="00D322BA" w:rsidSect="00D32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E7" w:rsidRDefault="00FB2CE7" w:rsidP="00E43507">
      <w:r>
        <w:separator/>
      </w:r>
    </w:p>
  </w:endnote>
  <w:endnote w:type="continuationSeparator" w:id="0">
    <w:p w:rsidR="00FB2CE7" w:rsidRDefault="00FB2CE7" w:rsidP="00E4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Default="00BC06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Default="00BC06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Default="00BC06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E7" w:rsidRDefault="00FB2CE7" w:rsidP="00E43507">
      <w:r>
        <w:separator/>
      </w:r>
    </w:p>
  </w:footnote>
  <w:footnote w:type="continuationSeparator" w:id="0">
    <w:p w:rsidR="00FB2CE7" w:rsidRDefault="00FB2CE7" w:rsidP="00E4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Default="00BC06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BA" w:rsidRPr="00D322BA" w:rsidRDefault="00D322BA" w:rsidP="00D322BA">
    <w:pPr>
      <w:pStyle w:val="a5"/>
      <w:jc w:val="right"/>
      <w:rPr>
        <w:b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5F" w:rsidRDefault="00BC0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CCB"/>
    <w:multiLevelType w:val="hybridMultilevel"/>
    <w:tmpl w:val="B0AE9E54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05B6A5F"/>
    <w:multiLevelType w:val="hybridMultilevel"/>
    <w:tmpl w:val="C802911E"/>
    <w:lvl w:ilvl="0" w:tplc="933E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4C9E"/>
    <w:multiLevelType w:val="hybridMultilevel"/>
    <w:tmpl w:val="34A06502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71EB5"/>
    <w:multiLevelType w:val="hybridMultilevel"/>
    <w:tmpl w:val="CF72C07A"/>
    <w:lvl w:ilvl="0" w:tplc="784ED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4E0C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177"/>
    <w:rsid w:val="000C5596"/>
    <w:rsid w:val="000C6B6E"/>
    <w:rsid w:val="000D27F5"/>
    <w:rsid w:val="000D61A7"/>
    <w:rsid w:val="000D71DB"/>
    <w:rsid w:val="000E0849"/>
    <w:rsid w:val="000E0863"/>
    <w:rsid w:val="000E0E8B"/>
    <w:rsid w:val="000E3766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0E36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10EA"/>
    <w:rsid w:val="001B2452"/>
    <w:rsid w:val="001B3AD1"/>
    <w:rsid w:val="001B3CE8"/>
    <w:rsid w:val="001B63EF"/>
    <w:rsid w:val="001B69E4"/>
    <w:rsid w:val="001C01AB"/>
    <w:rsid w:val="001C0D86"/>
    <w:rsid w:val="001C2DAE"/>
    <w:rsid w:val="001C42FA"/>
    <w:rsid w:val="001C56A6"/>
    <w:rsid w:val="001C6005"/>
    <w:rsid w:val="001D0B43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47E9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75392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0299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64E7"/>
    <w:rsid w:val="0031787E"/>
    <w:rsid w:val="00322F6A"/>
    <w:rsid w:val="0032444D"/>
    <w:rsid w:val="00324AA2"/>
    <w:rsid w:val="00327E9A"/>
    <w:rsid w:val="00334329"/>
    <w:rsid w:val="00334D84"/>
    <w:rsid w:val="00334FFF"/>
    <w:rsid w:val="003363D3"/>
    <w:rsid w:val="00340AFB"/>
    <w:rsid w:val="00340B48"/>
    <w:rsid w:val="00343631"/>
    <w:rsid w:val="00343CA7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3C9E"/>
    <w:rsid w:val="003C5B95"/>
    <w:rsid w:val="003C6EE5"/>
    <w:rsid w:val="003D147D"/>
    <w:rsid w:val="003D2DBE"/>
    <w:rsid w:val="003D4491"/>
    <w:rsid w:val="003D471C"/>
    <w:rsid w:val="003D4BE8"/>
    <w:rsid w:val="003D4E2D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963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35940"/>
    <w:rsid w:val="004435E0"/>
    <w:rsid w:val="00443A68"/>
    <w:rsid w:val="00443CD5"/>
    <w:rsid w:val="00447504"/>
    <w:rsid w:val="004527EE"/>
    <w:rsid w:val="00453E44"/>
    <w:rsid w:val="00453FEE"/>
    <w:rsid w:val="00455497"/>
    <w:rsid w:val="004564C7"/>
    <w:rsid w:val="00457472"/>
    <w:rsid w:val="00460962"/>
    <w:rsid w:val="00463855"/>
    <w:rsid w:val="00464E3E"/>
    <w:rsid w:val="00466CFA"/>
    <w:rsid w:val="00467327"/>
    <w:rsid w:val="0046750D"/>
    <w:rsid w:val="00470B07"/>
    <w:rsid w:val="00471969"/>
    <w:rsid w:val="00473DEA"/>
    <w:rsid w:val="00477956"/>
    <w:rsid w:val="0048092F"/>
    <w:rsid w:val="00481947"/>
    <w:rsid w:val="00482192"/>
    <w:rsid w:val="00483507"/>
    <w:rsid w:val="004857BF"/>
    <w:rsid w:val="00486DAC"/>
    <w:rsid w:val="00486F41"/>
    <w:rsid w:val="004874E6"/>
    <w:rsid w:val="00490010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9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1686A"/>
    <w:rsid w:val="0052008B"/>
    <w:rsid w:val="00525ADE"/>
    <w:rsid w:val="00526992"/>
    <w:rsid w:val="00526A5E"/>
    <w:rsid w:val="00530CCB"/>
    <w:rsid w:val="00531057"/>
    <w:rsid w:val="00531533"/>
    <w:rsid w:val="00532D38"/>
    <w:rsid w:val="00537C70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56FB9"/>
    <w:rsid w:val="00557B02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3692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0DF2"/>
    <w:rsid w:val="006B17C4"/>
    <w:rsid w:val="006B1FDD"/>
    <w:rsid w:val="006C3A7A"/>
    <w:rsid w:val="006C3EE1"/>
    <w:rsid w:val="006C54EE"/>
    <w:rsid w:val="006C604B"/>
    <w:rsid w:val="006C6507"/>
    <w:rsid w:val="006C652D"/>
    <w:rsid w:val="006C7C76"/>
    <w:rsid w:val="006D355E"/>
    <w:rsid w:val="006D7F7B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871A8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0B0B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07A30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372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56D4"/>
    <w:rsid w:val="00867160"/>
    <w:rsid w:val="008676BB"/>
    <w:rsid w:val="00881437"/>
    <w:rsid w:val="00881446"/>
    <w:rsid w:val="00882A8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2B5D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46EC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A7AF9"/>
    <w:rsid w:val="009B1CA6"/>
    <w:rsid w:val="009B2677"/>
    <w:rsid w:val="009B3E4B"/>
    <w:rsid w:val="009B68FE"/>
    <w:rsid w:val="009C17A3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E2465"/>
    <w:rsid w:val="009E48BF"/>
    <w:rsid w:val="009E4D31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238EE"/>
    <w:rsid w:val="00A278E9"/>
    <w:rsid w:val="00A30FD8"/>
    <w:rsid w:val="00A3118D"/>
    <w:rsid w:val="00A36234"/>
    <w:rsid w:val="00A36296"/>
    <w:rsid w:val="00A37A02"/>
    <w:rsid w:val="00A37D88"/>
    <w:rsid w:val="00A43DC3"/>
    <w:rsid w:val="00A47898"/>
    <w:rsid w:val="00A52139"/>
    <w:rsid w:val="00A528F8"/>
    <w:rsid w:val="00A52EA7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228D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4F5"/>
    <w:rsid w:val="00AE3578"/>
    <w:rsid w:val="00AE6A48"/>
    <w:rsid w:val="00AF4530"/>
    <w:rsid w:val="00AF522D"/>
    <w:rsid w:val="00AF6453"/>
    <w:rsid w:val="00AF73FC"/>
    <w:rsid w:val="00B11662"/>
    <w:rsid w:val="00B17841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332A0"/>
    <w:rsid w:val="00B41189"/>
    <w:rsid w:val="00B415D6"/>
    <w:rsid w:val="00B44511"/>
    <w:rsid w:val="00B504CC"/>
    <w:rsid w:val="00B5054D"/>
    <w:rsid w:val="00B53128"/>
    <w:rsid w:val="00B53157"/>
    <w:rsid w:val="00B6316F"/>
    <w:rsid w:val="00B6366C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065F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ABB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ABF"/>
    <w:rsid w:val="00CF1B00"/>
    <w:rsid w:val="00D0333B"/>
    <w:rsid w:val="00D042E6"/>
    <w:rsid w:val="00D06551"/>
    <w:rsid w:val="00D112CB"/>
    <w:rsid w:val="00D12350"/>
    <w:rsid w:val="00D1273E"/>
    <w:rsid w:val="00D13C2A"/>
    <w:rsid w:val="00D158E4"/>
    <w:rsid w:val="00D15B42"/>
    <w:rsid w:val="00D17FC9"/>
    <w:rsid w:val="00D211B4"/>
    <w:rsid w:val="00D226FD"/>
    <w:rsid w:val="00D25E9E"/>
    <w:rsid w:val="00D30D21"/>
    <w:rsid w:val="00D322BA"/>
    <w:rsid w:val="00D4228E"/>
    <w:rsid w:val="00D42BFF"/>
    <w:rsid w:val="00D43668"/>
    <w:rsid w:val="00D45B02"/>
    <w:rsid w:val="00D463B8"/>
    <w:rsid w:val="00D51DE0"/>
    <w:rsid w:val="00D5276D"/>
    <w:rsid w:val="00D53ED2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0C23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507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237F"/>
    <w:rsid w:val="00EC4FA2"/>
    <w:rsid w:val="00EC5864"/>
    <w:rsid w:val="00EC773E"/>
    <w:rsid w:val="00ED0D02"/>
    <w:rsid w:val="00ED1994"/>
    <w:rsid w:val="00ED521C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167AA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2CE7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  <w:style w:type="paragraph" w:styleId="a9">
    <w:name w:val="Title"/>
    <w:basedOn w:val="a"/>
    <w:link w:val="aa"/>
    <w:qFormat/>
    <w:rsid w:val="00557B02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557B02"/>
    <w:rPr>
      <w:b/>
      <w:sz w:val="24"/>
      <w:szCs w:val="24"/>
    </w:rPr>
  </w:style>
  <w:style w:type="paragraph" w:styleId="ab">
    <w:name w:val="Subtitle"/>
    <w:basedOn w:val="a"/>
    <w:link w:val="ac"/>
    <w:qFormat/>
    <w:rsid w:val="00557B02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c">
    <w:name w:val="Подзаголовок Знак"/>
    <w:basedOn w:val="a0"/>
    <w:link w:val="ab"/>
    <w:rsid w:val="00557B02"/>
    <w:rPr>
      <w:b/>
      <w:sz w:val="40"/>
      <w:szCs w:val="35"/>
    </w:rPr>
  </w:style>
  <w:style w:type="paragraph" w:customStyle="1" w:styleId="ConsPlusNormal">
    <w:name w:val="ConsPlusNormal"/>
    <w:rsid w:val="00D0333B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  <w:style w:type="paragraph" w:styleId="a9">
    <w:name w:val="Title"/>
    <w:basedOn w:val="a"/>
    <w:link w:val="aa"/>
    <w:qFormat/>
    <w:rsid w:val="00557B02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557B02"/>
    <w:rPr>
      <w:b/>
      <w:sz w:val="24"/>
      <w:szCs w:val="24"/>
    </w:rPr>
  </w:style>
  <w:style w:type="paragraph" w:styleId="ab">
    <w:name w:val="Subtitle"/>
    <w:basedOn w:val="a"/>
    <w:link w:val="ac"/>
    <w:qFormat/>
    <w:rsid w:val="00557B02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c">
    <w:name w:val="Подзаголовок Знак"/>
    <w:basedOn w:val="a0"/>
    <w:link w:val="ab"/>
    <w:rsid w:val="00557B02"/>
    <w:rPr>
      <w:b/>
      <w:sz w:val="40"/>
      <w:szCs w:val="35"/>
    </w:rPr>
  </w:style>
  <w:style w:type="paragraph" w:customStyle="1" w:styleId="ConsPlusNormal">
    <w:name w:val="ConsPlusNormal"/>
    <w:rsid w:val="00D0333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EB11F-F33D-47FB-B378-585F7860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</cp:lastModifiedBy>
  <cp:revision>3</cp:revision>
  <cp:lastPrinted>2021-12-30T06:02:00Z</cp:lastPrinted>
  <dcterms:created xsi:type="dcterms:W3CDTF">2023-02-03T06:27:00Z</dcterms:created>
  <dcterms:modified xsi:type="dcterms:W3CDTF">2023-02-03T06:28:00Z</dcterms:modified>
</cp:coreProperties>
</file>