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BC" w:rsidRDefault="009C39BC"/>
    <w:tbl>
      <w:tblPr>
        <w:tblW w:w="10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2551"/>
        <w:gridCol w:w="2835"/>
      </w:tblGrid>
      <w:tr w:rsidR="0055256C" w:rsidTr="0055256C">
        <w:trPr>
          <w:trHeight w:val="1018"/>
          <w:tblHeader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Служащие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Средняя зарплата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бригады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</w:tr>
      <w:tr w:rsidR="0055256C" w:rsidTr="0055256C">
        <w:trPr>
          <w:trHeight w:val="329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Технолог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Врач-стоматолог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Инженер-конструктор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36 500,00</w:t>
            </w:r>
          </w:p>
        </w:tc>
      </w:tr>
      <w:tr w:rsidR="0055256C" w:rsidTr="0055256C">
        <w:trPr>
          <w:trHeight w:val="329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участка (в прочих отраслях)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Кассир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23 500,00</w:t>
            </w:r>
          </w:p>
        </w:tc>
      </w:tr>
      <w:tr w:rsidR="0055256C" w:rsidTr="0055256C">
        <w:trPr>
          <w:trHeight w:val="330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</w:tr>
      <w:tr w:rsidR="0055256C" w:rsidTr="0055256C">
        <w:trPr>
          <w:trHeight w:val="329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 производственного обучения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11 514,00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физической культуры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55256C" w:rsidTr="0055256C">
        <w:trPr>
          <w:trHeight w:val="501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технологии и предпринимательства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Эксперт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13 000,00</w:t>
            </w:r>
          </w:p>
        </w:tc>
      </w:tr>
      <w:tr w:rsidR="0055256C" w:rsidTr="0055256C">
        <w:trPr>
          <w:trHeight w:val="330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Экскурсовод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55256C" w:rsidTr="0055256C">
        <w:trPr>
          <w:trHeight w:val="329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19 500,00</w:t>
            </w:r>
          </w:p>
        </w:tc>
      </w:tr>
      <w:tr w:rsidR="0055256C" w:rsidTr="0055256C">
        <w:trPr>
          <w:trHeight w:val="516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истории и обществознания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  <w:bookmarkStart w:id="0" w:name="_GoBack"/>
        <w:bookmarkEnd w:id="0"/>
      </w:tr>
      <w:tr w:rsidR="0055256C" w:rsidTr="0055256C">
        <w:trPr>
          <w:trHeight w:val="329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информатики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зоотехник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40 600,00</w:t>
            </w:r>
          </w:p>
        </w:tc>
      </w:tr>
      <w:tr w:rsidR="0055256C" w:rsidTr="0055256C">
        <w:trPr>
          <w:trHeight w:val="330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Директор училища (колледжа)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32 465,00</w:t>
            </w:r>
          </w:p>
        </w:tc>
      </w:tr>
      <w:tr w:rsidR="0055256C" w:rsidTr="0055256C">
        <w:trPr>
          <w:trHeight w:val="516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Директор (заведующий) по учебно-воспитательной работе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18 500,00</w:t>
            </w:r>
          </w:p>
        </w:tc>
      </w:tr>
      <w:tr w:rsidR="0055256C" w:rsidTr="0055256C">
        <w:trPr>
          <w:trHeight w:val="329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Ветеринарный врач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55256C" w:rsidTr="0055256C">
        <w:trPr>
          <w:trHeight w:val="329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Врач-лаборант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11 514,00</w:t>
            </w:r>
          </w:p>
        </w:tc>
      </w:tr>
      <w:tr w:rsidR="0055256C" w:rsidTr="0055256C">
        <w:trPr>
          <w:trHeight w:val="344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Врач-акушер-гинеколог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</w:tr>
      <w:tr w:rsidR="0055256C" w:rsidTr="0055256C">
        <w:trPr>
          <w:trHeight w:val="330"/>
        </w:trPr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техническому надзору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5256C" w:rsidRDefault="005525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</w:tr>
    </w:tbl>
    <w:p w:rsidR="00844611" w:rsidRDefault="00844611"/>
    <w:sectPr w:rsidR="00844611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1" w:rsidRDefault="00844611">
      <w:r>
        <w:separator/>
      </w:r>
    </w:p>
  </w:endnote>
  <w:endnote w:type="continuationSeparator" w:id="0">
    <w:p w:rsidR="00844611" w:rsidRDefault="0084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C" w:rsidRDefault="0084461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1" w:rsidRDefault="00844611">
      <w:r>
        <w:separator/>
      </w:r>
    </w:p>
  </w:footnote>
  <w:footnote w:type="continuationSeparator" w:id="0">
    <w:p w:rsidR="00844611" w:rsidRDefault="0084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9C39BC">
      <w:trPr>
        <w:trHeight w:val="1333"/>
      </w:trPr>
      <w:tc>
        <w:tcPr>
          <w:tcW w:w="10717" w:type="dxa"/>
          <w:shd w:val="clear" w:color="auto" w:fill="auto"/>
        </w:tcPr>
        <w:p w:rsidR="009C39BC" w:rsidRDefault="00844611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 xml:space="preserve">Наиболее востребованные должности специалистов (служащих), </w:t>
          </w:r>
        </w:p>
        <w:p w:rsidR="009C39BC" w:rsidRDefault="00844611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заявленные в службу занятости населения</w:t>
          </w:r>
        </w:p>
        <w:p w:rsidR="009C39BC" w:rsidRDefault="00844611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ЦЗН Малоярославецкого района</w:t>
          </w:r>
        </w:p>
        <w:p w:rsidR="009C39BC" w:rsidRDefault="00844611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за 01.06.2019 - 30.06.2019</w:t>
          </w:r>
        </w:p>
        <w:p w:rsidR="009C39BC" w:rsidRDefault="009C39BC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39BC"/>
    <w:rsid w:val="0055256C"/>
    <w:rsid w:val="00844611"/>
    <w:rsid w:val="009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Stimulsoft Reports 2018.2.3 from 6 July 2018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/>
  <cp:keywords/>
  <dc:description>Востребованные должности специалистов (служащих)</dc:description>
  <cp:lastModifiedBy>Козичева</cp:lastModifiedBy>
  <cp:revision>2</cp:revision>
  <dcterms:created xsi:type="dcterms:W3CDTF">2019-07-03T12:22:00Z</dcterms:created>
  <dcterms:modified xsi:type="dcterms:W3CDTF">2019-07-03T09:23:00Z</dcterms:modified>
</cp:coreProperties>
</file>